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802" w:rsidRPr="004F155D" w:rsidRDefault="00837EA6" w:rsidP="008F310D">
      <w:pPr>
        <w:ind w:right="98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3ADC07FC" wp14:editId="262B1C06">
            <wp:simplePos x="0" y="0"/>
            <wp:positionH relativeFrom="column">
              <wp:posOffset>2765425</wp:posOffset>
            </wp:positionH>
            <wp:positionV relativeFrom="paragraph">
              <wp:posOffset>-349885</wp:posOffset>
            </wp:positionV>
            <wp:extent cx="572135" cy="6858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310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 w:rsidR="004F155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</w:t>
      </w:r>
      <w:r w:rsidR="008F310D" w:rsidRPr="004F155D">
        <w:rPr>
          <w:rFonts w:ascii="Times New Roman" w:hAnsi="Times New Roman" w:cs="Times New Roman"/>
          <w:b/>
          <w:bCs/>
          <w:sz w:val="56"/>
          <w:szCs w:val="56"/>
        </w:rPr>
        <w:t xml:space="preserve">                                  </w:t>
      </w:r>
      <w:r w:rsidR="00015802" w:rsidRPr="004F155D">
        <w:rPr>
          <w:rFonts w:ascii="Times New Roman" w:hAnsi="Times New Roman" w:cs="Times New Roman"/>
          <w:b/>
          <w:bCs/>
          <w:sz w:val="56"/>
          <w:szCs w:val="5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15802" w:rsidRPr="002F2A37" w:rsidRDefault="00015802" w:rsidP="00395B22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F2A37">
        <w:rPr>
          <w:rFonts w:ascii="Times New Roman" w:hAnsi="Times New Roman" w:cs="Times New Roman"/>
          <w:b/>
          <w:bCs/>
          <w:sz w:val="36"/>
          <w:szCs w:val="36"/>
        </w:rPr>
        <w:t xml:space="preserve">СОВЕТ </w:t>
      </w:r>
    </w:p>
    <w:p w:rsidR="00015802" w:rsidRPr="0036355E" w:rsidRDefault="00015802" w:rsidP="00395B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55E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БЕЛОРЕЧЕНСКИЙ РАЙОН</w:t>
      </w:r>
    </w:p>
    <w:p w:rsidR="00015802" w:rsidRPr="0036355E" w:rsidRDefault="00015802" w:rsidP="00395B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5802" w:rsidRPr="0036355E" w:rsidRDefault="00015802" w:rsidP="00395B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91411">
        <w:rPr>
          <w:rFonts w:ascii="Times New Roman" w:hAnsi="Times New Roman" w:cs="Times New Roman"/>
          <w:b/>
          <w:bCs/>
          <w:sz w:val="28"/>
          <w:szCs w:val="28"/>
        </w:rPr>
        <w:t>63</w:t>
      </w:r>
      <w:bookmarkStart w:id="0" w:name="_GoBack"/>
      <w:bookmarkEnd w:id="0"/>
      <w:r w:rsidR="00AC2A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СЕССИЯ  5 </w:t>
      </w:r>
      <w:r w:rsidRPr="0036355E">
        <w:rPr>
          <w:rFonts w:ascii="Times New Roman" w:hAnsi="Times New Roman" w:cs="Times New Roman"/>
          <w:b/>
          <w:bCs/>
          <w:sz w:val="28"/>
          <w:szCs w:val="28"/>
        </w:rPr>
        <w:t>СОЗЫВА</w:t>
      </w:r>
    </w:p>
    <w:p w:rsidR="00015802" w:rsidRPr="0036355E" w:rsidRDefault="00015802" w:rsidP="00395B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5802" w:rsidRPr="002F2A37" w:rsidRDefault="00015802" w:rsidP="00395B22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F2A37">
        <w:rPr>
          <w:rFonts w:ascii="Times New Roman" w:hAnsi="Times New Roman" w:cs="Times New Roman"/>
          <w:b/>
          <w:bCs/>
          <w:sz w:val="36"/>
          <w:szCs w:val="36"/>
        </w:rPr>
        <w:t xml:space="preserve">РЕШЕНИЕ  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                                                   </w:t>
      </w:r>
    </w:p>
    <w:p w:rsidR="00015802" w:rsidRPr="0036355E" w:rsidRDefault="00015802" w:rsidP="005423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91411">
        <w:rPr>
          <w:rFonts w:ascii="Times New Roman" w:hAnsi="Times New Roman" w:cs="Times New Roman"/>
          <w:sz w:val="28"/>
          <w:szCs w:val="28"/>
        </w:rPr>
        <w:t>от 19 июля</w:t>
      </w:r>
      <w:r w:rsidR="00150F98">
        <w:rPr>
          <w:rFonts w:ascii="Times New Roman" w:hAnsi="Times New Roman" w:cs="Times New Roman"/>
          <w:sz w:val="28"/>
          <w:szCs w:val="28"/>
        </w:rPr>
        <w:t xml:space="preserve"> 2017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35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№</w:t>
      </w:r>
      <w:r w:rsidR="00091411">
        <w:rPr>
          <w:rFonts w:ascii="Times New Roman" w:hAnsi="Times New Roman" w:cs="Times New Roman"/>
          <w:sz w:val="28"/>
          <w:szCs w:val="28"/>
        </w:rPr>
        <w:t xml:space="preserve"> 434</w:t>
      </w:r>
    </w:p>
    <w:p w:rsidR="00015802" w:rsidRDefault="00015802" w:rsidP="00395B22">
      <w:pPr>
        <w:jc w:val="center"/>
        <w:rPr>
          <w:rFonts w:ascii="Times New Roman" w:hAnsi="Times New Roman" w:cs="Times New Roman"/>
          <w:sz w:val="24"/>
          <w:szCs w:val="24"/>
        </w:rPr>
      </w:pPr>
      <w:r w:rsidRPr="002F2A37">
        <w:rPr>
          <w:rFonts w:ascii="Times New Roman" w:hAnsi="Times New Roman" w:cs="Times New Roman"/>
          <w:sz w:val="24"/>
          <w:szCs w:val="24"/>
        </w:rPr>
        <w:t>г. Белореченск</w:t>
      </w:r>
    </w:p>
    <w:p w:rsidR="00465579" w:rsidRDefault="00015802" w:rsidP="00395B22">
      <w:pPr>
        <w:rPr>
          <w:b/>
          <w:bCs/>
          <w:snapToGrid w:val="0"/>
          <w:sz w:val="32"/>
          <w:szCs w:val="32"/>
        </w:rPr>
      </w:pPr>
      <w:r>
        <w:rPr>
          <w:b/>
          <w:bCs/>
          <w:snapToGrid w:val="0"/>
          <w:sz w:val="32"/>
          <w:szCs w:val="32"/>
        </w:rPr>
        <w:t xml:space="preserve">                                                                </w:t>
      </w:r>
    </w:p>
    <w:p w:rsidR="00015802" w:rsidRPr="00AD5AD8" w:rsidRDefault="00015802" w:rsidP="00395B22">
      <w:pPr>
        <w:rPr>
          <w:rFonts w:ascii="Times New Roman" w:hAnsi="Times New Roman" w:cs="Times New Roman"/>
          <w:sz w:val="24"/>
          <w:szCs w:val="24"/>
        </w:rPr>
      </w:pPr>
      <w:r>
        <w:rPr>
          <w:b/>
          <w:bCs/>
          <w:snapToGrid w:val="0"/>
          <w:sz w:val="32"/>
          <w:szCs w:val="32"/>
        </w:rPr>
        <w:t xml:space="preserve">                      </w:t>
      </w:r>
    </w:p>
    <w:p w:rsidR="00822DF5" w:rsidRDefault="00822DF5" w:rsidP="00822DF5">
      <w:pPr>
        <w:keepNext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внесении изменений в решение </w:t>
      </w:r>
    </w:p>
    <w:p w:rsidR="00822DF5" w:rsidRDefault="00822DF5" w:rsidP="00822DF5">
      <w:pPr>
        <w:keepNext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Совета муниципального образования Белореченский район </w:t>
      </w:r>
    </w:p>
    <w:p w:rsidR="00822DF5" w:rsidRDefault="00FC64DC" w:rsidP="00822DF5">
      <w:pPr>
        <w:keepNext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от 20 декабря 2016</w:t>
      </w:r>
      <w:r w:rsidR="00822DF5">
        <w:rPr>
          <w:rFonts w:ascii="Times New Roman" w:eastAsia="Times New Roman" w:hAnsi="Times New Roman" w:cs="Times New Roman"/>
          <w:b/>
          <w:sz w:val="28"/>
        </w:rPr>
        <w:t xml:space="preserve"> года №</w:t>
      </w:r>
      <w:r w:rsidR="0094784F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369</w:t>
      </w:r>
      <w:r w:rsidR="00822DF5">
        <w:rPr>
          <w:rFonts w:ascii="Times New Roman" w:eastAsia="Times New Roman" w:hAnsi="Times New Roman" w:cs="Times New Roman"/>
          <w:b/>
          <w:sz w:val="28"/>
        </w:rPr>
        <w:t xml:space="preserve"> «О  бюджете </w:t>
      </w:r>
    </w:p>
    <w:p w:rsidR="00DE3BAC" w:rsidRDefault="00822DF5" w:rsidP="00822DF5">
      <w:pPr>
        <w:keepNext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муниципального образования </w:t>
      </w:r>
      <w:r w:rsidR="00DE3BAC">
        <w:rPr>
          <w:rFonts w:ascii="Times New Roman" w:eastAsia="Times New Roman" w:hAnsi="Times New Roman" w:cs="Times New Roman"/>
          <w:b/>
          <w:sz w:val="28"/>
        </w:rPr>
        <w:t xml:space="preserve">Белореченский район </w:t>
      </w:r>
    </w:p>
    <w:p w:rsidR="00822DF5" w:rsidRDefault="00DE3BAC" w:rsidP="00822DF5">
      <w:pPr>
        <w:keepNext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на 2017</w:t>
      </w:r>
      <w:r w:rsidR="00822DF5">
        <w:rPr>
          <w:rFonts w:ascii="Times New Roman" w:eastAsia="Times New Roman" w:hAnsi="Times New Roman" w:cs="Times New Roman"/>
          <w:b/>
          <w:sz w:val="28"/>
        </w:rPr>
        <w:t xml:space="preserve"> год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 на плановый период 2018 и 2019 годов</w:t>
      </w:r>
      <w:r w:rsidR="00822DF5">
        <w:rPr>
          <w:rFonts w:ascii="Times New Roman" w:eastAsia="Times New Roman" w:hAnsi="Times New Roman" w:cs="Times New Roman"/>
          <w:b/>
          <w:sz w:val="28"/>
        </w:rPr>
        <w:t xml:space="preserve">» </w:t>
      </w:r>
    </w:p>
    <w:p w:rsidR="00A74A48" w:rsidRDefault="00A74A48" w:rsidP="00822DF5">
      <w:pPr>
        <w:keepNext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74A48" w:rsidRDefault="00A74A48" w:rsidP="00822DF5">
      <w:pPr>
        <w:keepNext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A37A1" w:rsidRDefault="007A37A1" w:rsidP="007A37A1">
      <w:pPr>
        <w:keepNext/>
        <w:ind w:firstLine="708"/>
      </w:pPr>
      <w:r>
        <w:rPr>
          <w:rFonts w:ascii="Times New Roman" w:hAnsi="Times New Roman"/>
          <w:sz w:val="28"/>
        </w:rPr>
        <w:t>В соответствии со статьями 154,169,184 Бюджетного Кодекса Российской Федерации от 31 июля 1998 года № 145-ФЗ,  статьями 15 и 35 Федерального З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кона от 6 октября 2003 года № 131-ФЗ «Об общих принципах организации мес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ного самоуправления в Российской Федерации, Законом  Краснодарского края «О краевом бюджете на 2017 год и на плановый период 2018 и 2019 годов», З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коном Краснодарского края от 7 июня 2004 года № 717-КЗ «О местном сам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управлении в Краснодарском крае»,  руководствуясь статьей 25 Устава муниц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пального образования  Белореченский район,  Совет муниципального образов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ния Белореченский район Р Е Ш И Л:</w:t>
      </w:r>
    </w:p>
    <w:p w:rsidR="007A37A1" w:rsidRDefault="007A37A1" w:rsidP="007A37A1">
      <w:pPr>
        <w:pStyle w:val="aa"/>
        <w:tabs>
          <w:tab w:val="left" w:pos="8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1. </w:t>
      </w:r>
      <w:r>
        <w:rPr>
          <w:rFonts w:ascii="Times New Roman" w:hAnsi="Times New Roman" w:cs="Times New Roman"/>
          <w:sz w:val="28"/>
          <w:szCs w:val="28"/>
        </w:rPr>
        <w:t>Внести в решение Совета муниципального образования Белореченский район от 20 декабря 2016 года № 369  «О бюджете муниципального образования Белореченский район на 2017 год и на плановый период 2018 и 2019 годов» сл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дующие изменения:</w:t>
      </w:r>
    </w:p>
    <w:p w:rsidR="007A37A1" w:rsidRDefault="007A37A1" w:rsidP="007A37A1">
      <w:pPr>
        <w:pStyle w:val="aa"/>
        <w:tabs>
          <w:tab w:val="left" w:pos="840"/>
        </w:tabs>
        <w:spacing w:after="0"/>
        <w:ind w:left="360"/>
      </w:pPr>
      <w:r>
        <w:rPr>
          <w:rFonts w:ascii="Times New Roman" w:hAnsi="Times New Roman" w:cs="Times New Roman"/>
          <w:sz w:val="28"/>
          <w:szCs w:val="28"/>
        </w:rPr>
        <w:t xml:space="preserve">1.1. Подпункты 1, 2, 4  пункта 1 изложить в следующей редакции:  </w:t>
      </w:r>
    </w:p>
    <w:p w:rsidR="007A37A1" w:rsidRDefault="007A37A1" w:rsidP="007A37A1">
      <w:pPr>
        <w:ind w:firstLine="709"/>
      </w:pPr>
      <w:r>
        <w:rPr>
          <w:rFonts w:ascii="Times New Roman" w:hAnsi="Times New Roman"/>
          <w:sz w:val="28"/>
        </w:rPr>
        <w:t xml:space="preserve">1) общий объем доходов в сумме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 1 851 274 496,42 рублей;</w:t>
      </w:r>
    </w:p>
    <w:p w:rsidR="007A37A1" w:rsidRDefault="007A37A1" w:rsidP="007A37A1">
      <w:pPr>
        <w:ind w:firstLine="709"/>
      </w:pPr>
      <w:r>
        <w:rPr>
          <w:rFonts w:ascii="Times New Roman" w:hAnsi="Times New Roman"/>
          <w:sz w:val="28"/>
        </w:rPr>
        <w:t xml:space="preserve">2) общий объем расходов в сумме </w:t>
      </w:r>
      <w:r>
        <w:rPr>
          <w:rFonts w:ascii="Times New Roman" w:hAnsi="Times New Roman"/>
          <w:sz w:val="28"/>
          <w:szCs w:val="28"/>
        </w:rPr>
        <w:t xml:space="preserve">  1 873 421 030, 48 </w:t>
      </w:r>
      <w:r>
        <w:rPr>
          <w:rFonts w:ascii="Times New Roman" w:hAnsi="Times New Roman"/>
          <w:sz w:val="28"/>
        </w:rPr>
        <w:t>рублей;</w:t>
      </w:r>
    </w:p>
    <w:p w:rsidR="007A37A1" w:rsidRDefault="007A37A1" w:rsidP="007A37A1">
      <w:pPr>
        <w:ind w:firstLine="709"/>
      </w:pPr>
      <w:r>
        <w:rPr>
          <w:rFonts w:ascii="Times New Roman" w:hAnsi="Times New Roman"/>
          <w:sz w:val="28"/>
        </w:rPr>
        <w:t>4) дефицит  бюджета в сумме 22 146 534,06 рублей.</w:t>
      </w:r>
    </w:p>
    <w:p w:rsidR="007A37A1" w:rsidRDefault="007A37A1" w:rsidP="007A37A1">
      <w:pPr>
        <w:pStyle w:val="aa"/>
        <w:tabs>
          <w:tab w:val="left" w:pos="840"/>
        </w:tabs>
        <w:spacing w:after="0"/>
      </w:pPr>
    </w:p>
    <w:p w:rsidR="007A37A1" w:rsidRDefault="007A37A1" w:rsidP="007A37A1">
      <w:pPr>
        <w:pStyle w:val="aa"/>
        <w:tabs>
          <w:tab w:val="left" w:pos="840"/>
        </w:tabs>
        <w:spacing w:after="0"/>
        <w:ind w:left="360"/>
      </w:pPr>
      <w:r>
        <w:rPr>
          <w:rFonts w:ascii="Times New Roman" w:hAnsi="Times New Roman" w:cs="Times New Roman"/>
          <w:sz w:val="28"/>
          <w:szCs w:val="28"/>
        </w:rPr>
        <w:t xml:space="preserve">1.2. Подпункты 1, 2  пункта 2 изложить в следующей редакции:  </w:t>
      </w:r>
    </w:p>
    <w:p w:rsidR="007A37A1" w:rsidRDefault="007A37A1" w:rsidP="007A37A1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« 2. Утвердить основные характеристики  бюджета муниципального образов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ния Белореченский район  на 2018 год и на 2019 год:</w:t>
      </w:r>
    </w:p>
    <w:p w:rsidR="007A37A1" w:rsidRDefault="007A37A1" w:rsidP="007A37A1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общий объем доходов на 2018 год в сумме 1 711 289 800,00 рублей, и на 2019 год в сумме 1 743 194 300,00 рублей;</w:t>
      </w:r>
    </w:p>
    <w:p w:rsidR="007A37A1" w:rsidRDefault="007A37A1" w:rsidP="007A37A1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общий объем расходов на 2018 год в сумме 1 695 189 800,00 рублей, в том числе условно утвержденные расходы в сумме 16 829 500,00 рублей и на 2019 год в сумме  1 723 894 300,00 рублей, в том числе условно утвержденные в сумме 33 579 900,00 рублей».</w:t>
      </w:r>
    </w:p>
    <w:p w:rsidR="007A37A1" w:rsidRDefault="007A37A1" w:rsidP="007A37A1"/>
    <w:p w:rsidR="007A37A1" w:rsidRDefault="007A37A1" w:rsidP="007A37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Учесть решение Совета муниципального образования Белореченский район от 30 июня 2017 года №432 «Об утверждении плана мероприятий по выполн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нию наказов избирателей депутатам Совета муниципального образования Бел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реченский район пятого созыва в 2017 году», распределив бюджетные ассигн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вания, предусмотренные на реализацию муниципальной целевой программы «Наказы избирателей депутатам представительного органа» в сумме 3 600 000,00 рублей:</w:t>
      </w: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936"/>
        <w:gridCol w:w="5656"/>
        <w:gridCol w:w="2161"/>
        <w:gridCol w:w="1147"/>
      </w:tblGrid>
      <w:tr w:rsidR="007A37A1" w:rsidTr="007A37A1">
        <w:tc>
          <w:tcPr>
            <w:tcW w:w="936" w:type="dxa"/>
            <w:hideMark/>
          </w:tcPr>
          <w:p w:rsidR="007A37A1" w:rsidRDefault="007A37A1">
            <w:pPr>
              <w:suppressAutoHyphens/>
              <w:rPr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5660" w:type="dxa"/>
            <w:hideMark/>
          </w:tcPr>
          <w:p w:rsidR="007A37A1" w:rsidRDefault="007A37A1">
            <w:pPr>
              <w:suppressAutoHyphens/>
              <w:autoSpaceDE w:val="0"/>
              <w:rPr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Управлению образованием администрации муниципального образования Белореченский район </w:t>
            </w:r>
          </w:p>
        </w:tc>
        <w:tc>
          <w:tcPr>
            <w:tcW w:w="2162" w:type="dxa"/>
            <w:vAlign w:val="bottom"/>
            <w:hideMark/>
          </w:tcPr>
          <w:p w:rsidR="007A37A1" w:rsidRDefault="007A37A1">
            <w:pPr>
              <w:suppressAutoHyphens/>
              <w:jc w:val="center"/>
              <w:rPr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2 000 000,00</w:t>
            </w:r>
          </w:p>
        </w:tc>
        <w:tc>
          <w:tcPr>
            <w:tcW w:w="1148" w:type="dxa"/>
            <w:vAlign w:val="bottom"/>
            <w:hideMark/>
          </w:tcPr>
          <w:p w:rsidR="007A37A1" w:rsidRDefault="007A37A1">
            <w:pPr>
              <w:suppressAutoHyphens/>
              <w:rPr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7A37A1" w:rsidTr="007A37A1">
        <w:tc>
          <w:tcPr>
            <w:tcW w:w="936" w:type="dxa"/>
            <w:hideMark/>
          </w:tcPr>
          <w:p w:rsidR="007A37A1" w:rsidRDefault="007A37A1">
            <w:pPr>
              <w:suppressAutoHyphens/>
              <w:rPr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5660" w:type="dxa"/>
            <w:hideMark/>
          </w:tcPr>
          <w:p w:rsidR="007A37A1" w:rsidRDefault="007A37A1">
            <w:pPr>
              <w:suppressAutoHyphens/>
              <w:autoSpaceDE w:val="0"/>
              <w:rPr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Управлению культуры администрации муниципального образования Белореченский район </w:t>
            </w:r>
          </w:p>
        </w:tc>
        <w:tc>
          <w:tcPr>
            <w:tcW w:w="2162" w:type="dxa"/>
            <w:vAlign w:val="bottom"/>
            <w:hideMark/>
          </w:tcPr>
          <w:p w:rsidR="007A37A1" w:rsidRDefault="007A37A1">
            <w:pPr>
              <w:suppressAutoHyphens/>
              <w:jc w:val="center"/>
              <w:rPr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1 600 000,00</w:t>
            </w:r>
          </w:p>
        </w:tc>
        <w:tc>
          <w:tcPr>
            <w:tcW w:w="1148" w:type="dxa"/>
            <w:vAlign w:val="bottom"/>
            <w:hideMark/>
          </w:tcPr>
          <w:p w:rsidR="007A37A1" w:rsidRDefault="007A37A1">
            <w:pPr>
              <w:suppressAutoHyphens/>
              <w:rPr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</w:tbl>
    <w:p w:rsidR="007A37A1" w:rsidRDefault="007A37A1" w:rsidP="007A37A1">
      <w:pPr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            3. Учесть возврат остатков субсидий, субвенций и иных межбюджетных трансфертов, имеющих целевое назначение, прошлых лет из бюджетов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пальных районов по КД  919 2 19 60010 05 0000 151 в сумме 8 920,41 рублей.</w:t>
      </w:r>
    </w:p>
    <w:p w:rsidR="007A37A1" w:rsidRDefault="007A37A1" w:rsidP="007A37A1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 4. Принять к сведению, что в соответствие с решением Совета  Белор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ченского городского поселения Белореченского района  о передаче полномочий по решению вопросов местного значения на районный уровень, муниципальн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му образованию Белореченский район увеличены ассигнования по коду доходов 2 02 40014 05 0000 151 в сумме 2 000 000,00 рублей, в том числе: на организацию досуга и обеспечение населения услугами учреждений культуры, сохранение, использование и популяризация объектов культурного наследия в сумме 1 521 000,00 рублей, </w:t>
      </w:r>
      <w:r>
        <w:rPr>
          <w:rFonts w:ascii="Times New Roman" w:hAnsi="Times New Roman"/>
          <w:sz w:val="28"/>
          <w:szCs w:val="28"/>
          <w:lang w:eastAsia="ru-RU"/>
        </w:rPr>
        <w:t>организация библиотечного обслуживания населения в сумме 290 000,00 рублей, создание музеев поселения в сумме 189 000,00 рублей.</w:t>
      </w:r>
    </w:p>
    <w:p w:rsidR="007A37A1" w:rsidRDefault="007A37A1" w:rsidP="007A37A1">
      <w:pPr>
        <w:pStyle w:val="ConsPlusNormal"/>
        <w:jc w:val="both"/>
        <w:rPr>
          <w:lang w:eastAsia="zh-CN"/>
        </w:rPr>
      </w:pPr>
    </w:p>
    <w:p w:rsidR="007A37A1" w:rsidRDefault="007A37A1" w:rsidP="007A37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5. Управлению образованием администрации муниципального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 Белореченский район произвести передвижение бюджетных ассигнов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ний:</w:t>
      </w:r>
    </w:p>
    <w:p w:rsidR="007A37A1" w:rsidRDefault="007A37A1" w:rsidP="007A37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5.1. Уменьшить ассигнования:</w:t>
      </w:r>
    </w:p>
    <w:p w:rsidR="007A37A1" w:rsidRDefault="007A37A1" w:rsidP="007A37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по коду раздела, подраздела  07 02 «Общее образование»,  по коду целевой статьи расходов 58 1 01 </w:t>
      </w:r>
      <w:r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0970 «Софинансирование мероприятий государстве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программы по созданию в общеобразовательных организациях, распол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женных в сельской местности, условий для занятий физической культурой и спортом», по коду вида расходов 600 «Предоставление субсидий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ным бюджетным, автономным учреждениям и иным некоммерческим организ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циям» на сумму 16 330,00 рублей;</w:t>
      </w:r>
    </w:p>
    <w:p w:rsidR="007A37A1" w:rsidRDefault="007A37A1" w:rsidP="007A37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5.2. Увеличить ассигнования:</w:t>
      </w:r>
    </w:p>
    <w:p w:rsidR="007A37A1" w:rsidRDefault="007A37A1" w:rsidP="007A37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коду раздела, подраздела 0702 «Общее образование», по  коду целевой 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тьи расходов 58 1 00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0600   «Софинансирование мероприятий государственной программы Краснодарского края "Развитие образования"», по коду вида расх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дов 600 «Предоставление субсидий муниципальным бюджетным, автономным учреждениям и иным некоммерческим организациям»  на сумму 16 330,00 ру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лей.</w:t>
      </w:r>
    </w:p>
    <w:p w:rsidR="007A37A1" w:rsidRDefault="007A37A1" w:rsidP="007A37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6. Управлению сельского хозяйства администрации муниципального 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зования Белореченский район произвести передвижение бюджетных ассигнов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lastRenderedPageBreak/>
        <w:t>ний по коду раздела, подраздела 0405 «Сельское хозяйство», коду целевой 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тьи расходов 50 2 00 00190 «Расходы на обеспечение функций органов местного самоуправления» с кода вида расходов 100 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фондами» на код вида расходов 200 «Закупка товаров, работ и услуг для государственных (муниципальных) нужд» в сумме 50 000,00 рублей.</w:t>
      </w:r>
    </w:p>
    <w:p w:rsidR="007A37A1" w:rsidRDefault="007A37A1" w:rsidP="007A37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7. Управлению по делам молодежи произвести передвижение бюджетных ассигнований по коду раздела, подраздела 0707 «Молодежная политика», по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ду целевой статьи расходов 53 2 02 10350 «Проведение мероприятий для детей и молодежи» с кода вида расходов 200 «Закупка товаров, работ и услуг для гос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дарственных (муниципальных) нужд» на код вида расходов 100 «Расходы на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фондами» в сумме 10 968,05 рублей.   </w:t>
      </w:r>
    </w:p>
    <w:p w:rsidR="007A37A1" w:rsidRDefault="007A37A1" w:rsidP="007A37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7A37A1" w:rsidRDefault="007A37A1" w:rsidP="007A37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8. Управлению по физической культуре и спорту произвести передвижение бюджетных ассигнований по коду раздела, подраздела 11 02 «Массовый спорт» с кода целевой статьи расходов 61 0 00 00590 «Расходы на обеспечение деятельн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 (оказание услуг) муниципальных учреждений» на код целевой статьи расх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дов 61 0 00 09010 «Приобретение муниципальными учреждениями движимого имущества» в сумме 716 000,00 рублей.</w:t>
      </w:r>
    </w:p>
    <w:p w:rsidR="007A37A1" w:rsidRDefault="007A37A1" w:rsidP="007A37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A37A1" w:rsidRDefault="007A37A1" w:rsidP="007A37A1">
      <w:r>
        <w:rPr>
          <w:rFonts w:ascii="Times New Roman" w:hAnsi="Times New Roman"/>
          <w:sz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9. Приложения  №   2, 3, 5, 7, 8, 9, 10, 11, 12, 13 изложить в новой редакции (прилагаются).      </w:t>
      </w:r>
    </w:p>
    <w:p w:rsidR="007A37A1" w:rsidRDefault="007A37A1" w:rsidP="007A37A1">
      <w:r>
        <w:rPr>
          <w:rFonts w:ascii="Times New Roman" w:hAnsi="Times New Roman"/>
          <w:sz w:val="28"/>
        </w:rPr>
        <w:t xml:space="preserve">           </w:t>
      </w:r>
    </w:p>
    <w:p w:rsidR="007A37A1" w:rsidRDefault="007A37A1" w:rsidP="007A37A1">
      <w:r>
        <w:rPr>
          <w:rFonts w:ascii="Times New Roman" w:hAnsi="Times New Roman"/>
          <w:sz w:val="28"/>
        </w:rPr>
        <w:t xml:space="preserve">          10. Опубликовать настоящее решение в средствах массовой информации.</w:t>
      </w:r>
    </w:p>
    <w:p w:rsidR="007A37A1" w:rsidRDefault="007A37A1" w:rsidP="007A37A1">
      <w:r>
        <w:rPr>
          <w:rFonts w:ascii="Times New Roman" w:hAnsi="Times New Roman"/>
          <w:sz w:val="28"/>
        </w:rPr>
        <w:t xml:space="preserve">          </w:t>
      </w:r>
    </w:p>
    <w:p w:rsidR="007A37A1" w:rsidRDefault="007A37A1" w:rsidP="007A37A1">
      <w:r>
        <w:rPr>
          <w:rFonts w:ascii="Times New Roman" w:hAnsi="Times New Roman"/>
          <w:sz w:val="28"/>
        </w:rPr>
        <w:t xml:space="preserve">          11. </w:t>
      </w:r>
      <w:r>
        <w:rPr>
          <w:rFonts w:ascii="Times New Roman" w:hAnsi="Times New Roman"/>
          <w:sz w:val="28"/>
          <w:szCs w:val="28"/>
        </w:rPr>
        <w:t>Настоящее решение вступает в силу со дня официального опубликов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ния.  </w:t>
      </w:r>
    </w:p>
    <w:p w:rsidR="00607589" w:rsidRPr="009269E0" w:rsidRDefault="00607589" w:rsidP="00607589">
      <w:pPr>
        <w:rPr>
          <w:rFonts w:ascii="Times New Roman" w:hAnsi="Times New Roman"/>
          <w:sz w:val="28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4361"/>
        <w:gridCol w:w="1559"/>
        <w:gridCol w:w="3934"/>
      </w:tblGrid>
      <w:tr w:rsidR="00B94BD6" w:rsidRPr="00576F12" w:rsidTr="00A74A48">
        <w:tc>
          <w:tcPr>
            <w:tcW w:w="4361" w:type="dxa"/>
          </w:tcPr>
          <w:p w:rsidR="007872D1" w:rsidRDefault="00867AE8" w:rsidP="00450D4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269E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B7A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378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0BD3" w:rsidRPr="00C372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1BE3" w:rsidRPr="00C372E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94BD6" w:rsidRDefault="00091411" w:rsidP="00450D4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главы</w:t>
            </w:r>
          </w:p>
          <w:p w:rsidR="00E1230C" w:rsidRDefault="00E1230C" w:rsidP="00450D4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1230C" w:rsidRPr="00576F12" w:rsidRDefault="00E1230C" w:rsidP="00450D4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</w:p>
        </w:tc>
        <w:tc>
          <w:tcPr>
            <w:tcW w:w="1559" w:type="dxa"/>
          </w:tcPr>
          <w:p w:rsidR="00B94BD6" w:rsidRPr="00576F12" w:rsidRDefault="00B94BD6" w:rsidP="00896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7872D1" w:rsidRDefault="007872D1" w:rsidP="00896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BD6" w:rsidRPr="00576F12" w:rsidRDefault="00B94BD6" w:rsidP="00896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F1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</w:p>
          <w:p w:rsidR="00B94BD6" w:rsidRPr="00576F12" w:rsidRDefault="00B94BD6" w:rsidP="00896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F1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</w:p>
        </w:tc>
      </w:tr>
      <w:tr w:rsidR="00B94BD6" w:rsidRPr="00896F81" w:rsidTr="00A74A48">
        <w:tc>
          <w:tcPr>
            <w:tcW w:w="4361" w:type="dxa"/>
          </w:tcPr>
          <w:p w:rsidR="00B94BD6" w:rsidRPr="00576F12" w:rsidRDefault="00E1230C" w:rsidP="005477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091411">
              <w:rPr>
                <w:rFonts w:ascii="Times New Roman" w:hAnsi="Times New Roman" w:cs="Times New Roman"/>
                <w:sz w:val="28"/>
                <w:szCs w:val="28"/>
              </w:rPr>
              <w:t>И.Е. Акулинин</w:t>
            </w:r>
          </w:p>
        </w:tc>
        <w:tc>
          <w:tcPr>
            <w:tcW w:w="1559" w:type="dxa"/>
          </w:tcPr>
          <w:p w:rsidR="00B94BD6" w:rsidRPr="00576F12" w:rsidRDefault="00B94BD6" w:rsidP="00896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B94BD6" w:rsidRPr="00896F81" w:rsidRDefault="00E1230C" w:rsidP="00896F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B94BD6" w:rsidRPr="00576F12">
              <w:rPr>
                <w:rFonts w:ascii="Times New Roman" w:hAnsi="Times New Roman" w:cs="Times New Roman"/>
                <w:sz w:val="28"/>
                <w:szCs w:val="28"/>
              </w:rPr>
              <w:t>Т.П.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4BD6" w:rsidRPr="00576F12">
              <w:rPr>
                <w:rFonts w:ascii="Times New Roman" w:hAnsi="Times New Roman" w:cs="Times New Roman"/>
                <w:sz w:val="28"/>
                <w:szCs w:val="28"/>
              </w:rPr>
              <w:t>Марченко</w:t>
            </w:r>
          </w:p>
        </w:tc>
      </w:tr>
    </w:tbl>
    <w:p w:rsidR="00015802" w:rsidRPr="009F26CC" w:rsidRDefault="00015802" w:rsidP="003C1697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8"/>
          <w:szCs w:val="28"/>
        </w:rPr>
      </w:pPr>
    </w:p>
    <w:sectPr w:rsidR="00015802" w:rsidRPr="009F26CC" w:rsidSect="00A74A48">
      <w:headerReference w:type="default" r:id="rId10"/>
      <w:pgSz w:w="11906" w:h="16838"/>
      <w:pgMar w:top="1134" w:right="424" w:bottom="426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6E2" w:rsidRDefault="006936E2" w:rsidP="00B57B3B">
      <w:r>
        <w:separator/>
      </w:r>
    </w:p>
  </w:endnote>
  <w:endnote w:type="continuationSeparator" w:id="0">
    <w:p w:rsidR="006936E2" w:rsidRDefault="006936E2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6E2" w:rsidRDefault="006936E2" w:rsidP="00B57B3B">
      <w:r>
        <w:separator/>
      </w:r>
    </w:p>
  </w:footnote>
  <w:footnote w:type="continuationSeparator" w:id="0">
    <w:p w:rsidR="006936E2" w:rsidRDefault="006936E2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D7D" w:rsidRPr="003139BC" w:rsidRDefault="005638DB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3139BC">
      <w:rPr>
        <w:rFonts w:ascii="Times New Roman" w:hAnsi="Times New Roman" w:cs="Times New Roman"/>
        <w:sz w:val="24"/>
        <w:szCs w:val="24"/>
      </w:rPr>
      <w:fldChar w:fldCharType="begin"/>
    </w:r>
    <w:r w:rsidR="007C5D7D" w:rsidRPr="003139BC">
      <w:rPr>
        <w:rFonts w:ascii="Times New Roman" w:hAnsi="Times New Roman" w:cs="Times New Roman"/>
        <w:sz w:val="24"/>
        <w:szCs w:val="24"/>
      </w:rPr>
      <w:instrText>PAGE   \* MERGEFORMAT</w:instrText>
    </w:r>
    <w:r w:rsidRPr="003139BC">
      <w:rPr>
        <w:rFonts w:ascii="Times New Roman" w:hAnsi="Times New Roman" w:cs="Times New Roman"/>
        <w:sz w:val="24"/>
        <w:szCs w:val="24"/>
      </w:rPr>
      <w:fldChar w:fldCharType="separate"/>
    </w:r>
    <w:r w:rsidR="00091411">
      <w:rPr>
        <w:rFonts w:ascii="Times New Roman" w:hAnsi="Times New Roman" w:cs="Times New Roman"/>
        <w:noProof/>
        <w:sz w:val="24"/>
        <w:szCs w:val="24"/>
      </w:rPr>
      <w:t>2</w:t>
    </w:r>
    <w:r w:rsidRPr="003139BC">
      <w:rPr>
        <w:rFonts w:ascii="Times New Roman" w:hAnsi="Times New Roman" w:cs="Times New Roman"/>
        <w:sz w:val="24"/>
        <w:szCs w:val="24"/>
      </w:rPr>
      <w:fldChar w:fldCharType="end"/>
    </w:r>
  </w:p>
  <w:p w:rsidR="007C5D7D" w:rsidRDefault="007C5D7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72A7"/>
    <w:multiLevelType w:val="multilevel"/>
    <w:tmpl w:val="F8E62D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B6F4743"/>
    <w:multiLevelType w:val="hybridMultilevel"/>
    <w:tmpl w:val="92A8D78E"/>
    <w:lvl w:ilvl="0" w:tplc="E4787F14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54742E69"/>
    <w:multiLevelType w:val="hybridMultilevel"/>
    <w:tmpl w:val="C362FA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519"/>
    <w:rsid w:val="00003050"/>
    <w:rsid w:val="000138D1"/>
    <w:rsid w:val="000145F6"/>
    <w:rsid w:val="00014C77"/>
    <w:rsid w:val="000150DA"/>
    <w:rsid w:val="00015802"/>
    <w:rsid w:val="00015E8F"/>
    <w:rsid w:val="00017162"/>
    <w:rsid w:val="00017DF0"/>
    <w:rsid w:val="00020D41"/>
    <w:rsid w:val="00021A96"/>
    <w:rsid w:val="00022E99"/>
    <w:rsid w:val="0002321D"/>
    <w:rsid w:val="0002396E"/>
    <w:rsid w:val="00030C8C"/>
    <w:rsid w:val="00030E66"/>
    <w:rsid w:val="000311C1"/>
    <w:rsid w:val="00033662"/>
    <w:rsid w:val="00035445"/>
    <w:rsid w:val="00040940"/>
    <w:rsid w:val="00042B04"/>
    <w:rsid w:val="00042BC7"/>
    <w:rsid w:val="00042E40"/>
    <w:rsid w:val="00044403"/>
    <w:rsid w:val="000455CA"/>
    <w:rsid w:val="00045B1B"/>
    <w:rsid w:val="000510D7"/>
    <w:rsid w:val="0005158B"/>
    <w:rsid w:val="00052639"/>
    <w:rsid w:val="00054A0C"/>
    <w:rsid w:val="000555BA"/>
    <w:rsid w:val="000558CA"/>
    <w:rsid w:val="000575B9"/>
    <w:rsid w:val="00060B4D"/>
    <w:rsid w:val="00061B78"/>
    <w:rsid w:val="0006308A"/>
    <w:rsid w:val="000640AA"/>
    <w:rsid w:val="00066989"/>
    <w:rsid w:val="00066A96"/>
    <w:rsid w:val="00071210"/>
    <w:rsid w:val="00071416"/>
    <w:rsid w:val="00072497"/>
    <w:rsid w:val="000735BB"/>
    <w:rsid w:val="000747E4"/>
    <w:rsid w:val="00074B2F"/>
    <w:rsid w:val="00074DD8"/>
    <w:rsid w:val="00076206"/>
    <w:rsid w:val="000775A2"/>
    <w:rsid w:val="00077BEC"/>
    <w:rsid w:val="0008033D"/>
    <w:rsid w:val="0008090B"/>
    <w:rsid w:val="00080E74"/>
    <w:rsid w:val="000828CA"/>
    <w:rsid w:val="00084484"/>
    <w:rsid w:val="0008451B"/>
    <w:rsid w:val="000862C4"/>
    <w:rsid w:val="0008665C"/>
    <w:rsid w:val="00086947"/>
    <w:rsid w:val="00091411"/>
    <w:rsid w:val="0009154D"/>
    <w:rsid w:val="000919DC"/>
    <w:rsid w:val="000925BE"/>
    <w:rsid w:val="00093BD8"/>
    <w:rsid w:val="0009602F"/>
    <w:rsid w:val="000976DC"/>
    <w:rsid w:val="000A1AAA"/>
    <w:rsid w:val="000A21CA"/>
    <w:rsid w:val="000A22EC"/>
    <w:rsid w:val="000A273F"/>
    <w:rsid w:val="000A2809"/>
    <w:rsid w:val="000A31FF"/>
    <w:rsid w:val="000A3C79"/>
    <w:rsid w:val="000A4170"/>
    <w:rsid w:val="000A5BBF"/>
    <w:rsid w:val="000A63A2"/>
    <w:rsid w:val="000A7BE7"/>
    <w:rsid w:val="000B0282"/>
    <w:rsid w:val="000B0D88"/>
    <w:rsid w:val="000B1C36"/>
    <w:rsid w:val="000B2632"/>
    <w:rsid w:val="000B3397"/>
    <w:rsid w:val="000B3662"/>
    <w:rsid w:val="000B3EA8"/>
    <w:rsid w:val="000B3F56"/>
    <w:rsid w:val="000B454B"/>
    <w:rsid w:val="000B482D"/>
    <w:rsid w:val="000B5903"/>
    <w:rsid w:val="000B5A6E"/>
    <w:rsid w:val="000B7A99"/>
    <w:rsid w:val="000C33C6"/>
    <w:rsid w:val="000D0BD3"/>
    <w:rsid w:val="000D15B1"/>
    <w:rsid w:val="000D1831"/>
    <w:rsid w:val="000D2E75"/>
    <w:rsid w:val="000D36C2"/>
    <w:rsid w:val="000D3F88"/>
    <w:rsid w:val="000D43F5"/>
    <w:rsid w:val="000D65D9"/>
    <w:rsid w:val="000D7977"/>
    <w:rsid w:val="000E09AC"/>
    <w:rsid w:val="000E19A0"/>
    <w:rsid w:val="000E3651"/>
    <w:rsid w:val="000E3E15"/>
    <w:rsid w:val="000F1F73"/>
    <w:rsid w:val="000F4430"/>
    <w:rsid w:val="000F678F"/>
    <w:rsid w:val="000F74A7"/>
    <w:rsid w:val="00101F6F"/>
    <w:rsid w:val="00102B40"/>
    <w:rsid w:val="00102D43"/>
    <w:rsid w:val="00103093"/>
    <w:rsid w:val="0010323D"/>
    <w:rsid w:val="00103733"/>
    <w:rsid w:val="001052A8"/>
    <w:rsid w:val="00111047"/>
    <w:rsid w:val="00111AC0"/>
    <w:rsid w:val="00112919"/>
    <w:rsid w:val="00112984"/>
    <w:rsid w:val="00113FC0"/>
    <w:rsid w:val="001155D2"/>
    <w:rsid w:val="0011564C"/>
    <w:rsid w:val="00115E24"/>
    <w:rsid w:val="001177DA"/>
    <w:rsid w:val="00121812"/>
    <w:rsid w:val="001228BA"/>
    <w:rsid w:val="00123191"/>
    <w:rsid w:val="00123966"/>
    <w:rsid w:val="001313D4"/>
    <w:rsid w:val="00133E22"/>
    <w:rsid w:val="00133FC7"/>
    <w:rsid w:val="00143DD3"/>
    <w:rsid w:val="0014406D"/>
    <w:rsid w:val="001447E1"/>
    <w:rsid w:val="001449AC"/>
    <w:rsid w:val="00145D90"/>
    <w:rsid w:val="00146AD9"/>
    <w:rsid w:val="00150763"/>
    <w:rsid w:val="00150F98"/>
    <w:rsid w:val="00151B09"/>
    <w:rsid w:val="00151F63"/>
    <w:rsid w:val="00152FBF"/>
    <w:rsid w:val="00156AB4"/>
    <w:rsid w:val="00156B8A"/>
    <w:rsid w:val="001577A9"/>
    <w:rsid w:val="00157843"/>
    <w:rsid w:val="001607BA"/>
    <w:rsid w:val="00160DA4"/>
    <w:rsid w:val="00161A3C"/>
    <w:rsid w:val="001624A7"/>
    <w:rsid w:val="0016271E"/>
    <w:rsid w:val="00164408"/>
    <w:rsid w:val="00166421"/>
    <w:rsid w:val="00167482"/>
    <w:rsid w:val="00167519"/>
    <w:rsid w:val="00167C70"/>
    <w:rsid w:val="00167EB5"/>
    <w:rsid w:val="00170A06"/>
    <w:rsid w:val="00175011"/>
    <w:rsid w:val="00176372"/>
    <w:rsid w:val="001765FA"/>
    <w:rsid w:val="001775D4"/>
    <w:rsid w:val="001776D1"/>
    <w:rsid w:val="00180243"/>
    <w:rsid w:val="00180973"/>
    <w:rsid w:val="001857CD"/>
    <w:rsid w:val="001860AA"/>
    <w:rsid w:val="00191AB6"/>
    <w:rsid w:val="00191DDA"/>
    <w:rsid w:val="00192911"/>
    <w:rsid w:val="00193D4F"/>
    <w:rsid w:val="0019405F"/>
    <w:rsid w:val="00194CE4"/>
    <w:rsid w:val="001A10D7"/>
    <w:rsid w:val="001A228A"/>
    <w:rsid w:val="001A3387"/>
    <w:rsid w:val="001A34ED"/>
    <w:rsid w:val="001A35AE"/>
    <w:rsid w:val="001A3890"/>
    <w:rsid w:val="001A4DC2"/>
    <w:rsid w:val="001A6F88"/>
    <w:rsid w:val="001A7483"/>
    <w:rsid w:val="001B0E17"/>
    <w:rsid w:val="001B22E3"/>
    <w:rsid w:val="001B3F60"/>
    <w:rsid w:val="001B43FD"/>
    <w:rsid w:val="001B4B22"/>
    <w:rsid w:val="001B5494"/>
    <w:rsid w:val="001B5762"/>
    <w:rsid w:val="001B595D"/>
    <w:rsid w:val="001B5B62"/>
    <w:rsid w:val="001B6F50"/>
    <w:rsid w:val="001C1433"/>
    <w:rsid w:val="001C150D"/>
    <w:rsid w:val="001C20D1"/>
    <w:rsid w:val="001C3927"/>
    <w:rsid w:val="001C7518"/>
    <w:rsid w:val="001D0976"/>
    <w:rsid w:val="001D1795"/>
    <w:rsid w:val="001D2270"/>
    <w:rsid w:val="001D31EA"/>
    <w:rsid w:val="001D3FAB"/>
    <w:rsid w:val="001E09D9"/>
    <w:rsid w:val="001E1C9B"/>
    <w:rsid w:val="001E7A06"/>
    <w:rsid w:val="001F0A78"/>
    <w:rsid w:val="001F2B35"/>
    <w:rsid w:val="001F3E3E"/>
    <w:rsid w:val="001F3E46"/>
    <w:rsid w:val="001F5046"/>
    <w:rsid w:val="001F53EF"/>
    <w:rsid w:val="001F7D83"/>
    <w:rsid w:val="0020000F"/>
    <w:rsid w:val="002017D5"/>
    <w:rsid w:val="00202088"/>
    <w:rsid w:val="00203378"/>
    <w:rsid w:val="00203585"/>
    <w:rsid w:val="002041FD"/>
    <w:rsid w:val="00207209"/>
    <w:rsid w:val="00207A33"/>
    <w:rsid w:val="002114C5"/>
    <w:rsid w:val="00212A20"/>
    <w:rsid w:val="00212B60"/>
    <w:rsid w:val="002150CC"/>
    <w:rsid w:val="00215754"/>
    <w:rsid w:val="0021608F"/>
    <w:rsid w:val="002170AC"/>
    <w:rsid w:val="002175CD"/>
    <w:rsid w:val="0022106E"/>
    <w:rsid w:val="00221DB4"/>
    <w:rsid w:val="002236C5"/>
    <w:rsid w:val="0022535F"/>
    <w:rsid w:val="0022658C"/>
    <w:rsid w:val="002315EE"/>
    <w:rsid w:val="00231E6B"/>
    <w:rsid w:val="00232881"/>
    <w:rsid w:val="00232B08"/>
    <w:rsid w:val="00233AE7"/>
    <w:rsid w:val="00233C0A"/>
    <w:rsid w:val="00234B7C"/>
    <w:rsid w:val="0023657E"/>
    <w:rsid w:val="00237868"/>
    <w:rsid w:val="0024043F"/>
    <w:rsid w:val="00241B37"/>
    <w:rsid w:val="0024261B"/>
    <w:rsid w:val="00244DCC"/>
    <w:rsid w:val="002504D7"/>
    <w:rsid w:val="00250757"/>
    <w:rsid w:val="00252A5F"/>
    <w:rsid w:val="00256C50"/>
    <w:rsid w:val="00257697"/>
    <w:rsid w:val="002602B3"/>
    <w:rsid w:val="00261475"/>
    <w:rsid w:val="00262124"/>
    <w:rsid w:val="00264C3D"/>
    <w:rsid w:val="0026643D"/>
    <w:rsid w:val="00266755"/>
    <w:rsid w:val="00267932"/>
    <w:rsid w:val="00270295"/>
    <w:rsid w:val="00271227"/>
    <w:rsid w:val="00272C9C"/>
    <w:rsid w:val="00275486"/>
    <w:rsid w:val="002759E4"/>
    <w:rsid w:val="00276924"/>
    <w:rsid w:val="00277B2A"/>
    <w:rsid w:val="002822AB"/>
    <w:rsid w:val="00282476"/>
    <w:rsid w:val="002849D9"/>
    <w:rsid w:val="00285CE4"/>
    <w:rsid w:val="00291477"/>
    <w:rsid w:val="00292A45"/>
    <w:rsid w:val="00294128"/>
    <w:rsid w:val="00296A80"/>
    <w:rsid w:val="002A0416"/>
    <w:rsid w:val="002A23FA"/>
    <w:rsid w:val="002A2BBD"/>
    <w:rsid w:val="002A2F7D"/>
    <w:rsid w:val="002A76FC"/>
    <w:rsid w:val="002B01F2"/>
    <w:rsid w:val="002B07BF"/>
    <w:rsid w:val="002B3FFB"/>
    <w:rsid w:val="002B5813"/>
    <w:rsid w:val="002B5F40"/>
    <w:rsid w:val="002B65F6"/>
    <w:rsid w:val="002B7327"/>
    <w:rsid w:val="002C0ECA"/>
    <w:rsid w:val="002C2941"/>
    <w:rsid w:val="002C3522"/>
    <w:rsid w:val="002C4CC5"/>
    <w:rsid w:val="002C5126"/>
    <w:rsid w:val="002C5CC5"/>
    <w:rsid w:val="002C7306"/>
    <w:rsid w:val="002D1C48"/>
    <w:rsid w:val="002D1E50"/>
    <w:rsid w:val="002D6185"/>
    <w:rsid w:val="002E13F0"/>
    <w:rsid w:val="002E2B2A"/>
    <w:rsid w:val="002E2FF2"/>
    <w:rsid w:val="002E4AED"/>
    <w:rsid w:val="002E6398"/>
    <w:rsid w:val="002E78D0"/>
    <w:rsid w:val="002E7A74"/>
    <w:rsid w:val="002F0E11"/>
    <w:rsid w:val="002F1BC6"/>
    <w:rsid w:val="002F2321"/>
    <w:rsid w:val="002F2A37"/>
    <w:rsid w:val="002F2A7C"/>
    <w:rsid w:val="002F3860"/>
    <w:rsid w:val="002F412F"/>
    <w:rsid w:val="002F4C75"/>
    <w:rsid w:val="002F4FDA"/>
    <w:rsid w:val="002F60C7"/>
    <w:rsid w:val="002F6337"/>
    <w:rsid w:val="002F6468"/>
    <w:rsid w:val="003019D2"/>
    <w:rsid w:val="00301FFD"/>
    <w:rsid w:val="00302254"/>
    <w:rsid w:val="00302929"/>
    <w:rsid w:val="00303CF3"/>
    <w:rsid w:val="0030573C"/>
    <w:rsid w:val="003059BF"/>
    <w:rsid w:val="00307341"/>
    <w:rsid w:val="00311374"/>
    <w:rsid w:val="003122DE"/>
    <w:rsid w:val="00312779"/>
    <w:rsid w:val="00312FFE"/>
    <w:rsid w:val="003139BC"/>
    <w:rsid w:val="00314F34"/>
    <w:rsid w:val="003153D4"/>
    <w:rsid w:val="003157CC"/>
    <w:rsid w:val="0031666C"/>
    <w:rsid w:val="0031724D"/>
    <w:rsid w:val="00320C3E"/>
    <w:rsid w:val="00323392"/>
    <w:rsid w:val="00323F4E"/>
    <w:rsid w:val="00326A05"/>
    <w:rsid w:val="00326FB2"/>
    <w:rsid w:val="00330F5C"/>
    <w:rsid w:val="003319E4"/>
    <w:rsid w:val="00333003"/>
    <w:rsid w:val="0033328A"/>
    <w:rsid w:val="00336278"/>
    <w:rsid w:val="00340FA2"/>
    <w:rsid w:val="0034249C"/>
    <w:rsid w:val="00342842"/>
    <w:rsid w:val="00343FCF"/>
    <w:rsid w:val="00344207"/>
    <w:rsid w:val="0035046F"/>
    <w:rsid w:val="003542ED"/>
    <w:rsid w:val="00355075"/>
    <w:rsid w:val="00355335"/>
    <w:rsid w:val="00355D6A"/>
    <w:rsid w:val="003611F2"/>
    <w:rsid w:val="00361BD7"/>
    <w:rsid w:val="0036355E"/>
    <w:rsid w:val="003642F7"/>
    <w:rsid w:val="00366579"/>
    <w:rsid w:val="00366F9F"/>
    <w:rsid w:val="00367577"/>
    <w:rsid w:val="00367E04"/>
    <w:rsid w:val="00367F21"/>
    <w:rsid w:val="0037054C"/>
    <w:rsid w:val="003709C8"/>
    <w:rsid w:val="0037152B"/>
    <w:rsid w:val="00371E03"/>
    <w:rsid w:val="00372AB5"/>
    <w:rsid w:val="00374E80"/>
    <w:rsid w:val="00374F6E"/>
    <w:rsid w:val="003754D7"/>
    <w:rsid w:val="003777CC"/>
    <w:rsid w:val="003809AA"/>
    <w:rsid w:val="00380CA0"/>
    <w:rsid w:val="00381EFA"/>
    <w:rsid w:val="00382149"/>
    <w:rsid w:val="00384258"/>
    <w:rsid w:val="00385735"/>
    <w:rsid w:val="003932BE"/>
    <w:rsid w:val="00393F1C"/>
    <w:rsid w:val="00394022"/>
    <w:rsid w:val="00394308"/>
    <w:rsid w:val="00395926"/>
    <w:rsid w:val="00395B22"/>
    <w:rsid w:val="00395DF8"/>
    <w:rsid w:val="00397145"/>
    <w:rsid w:val="00397459"/>
    <w:rsid w:val="0039778E"/>
    <w:rsid w:val="003A0C18"/>
    <w:rsid w:val="003A138B"/>
    <w:rsid w:val="003A1637"/>
    <w:rsid w:val="003A3443"/>
    <w:rsid w:val="003B0010"/>
    <w:rsid w:val="003B211E"/>
    <w:rsid w:val="003B570A"/>
    <w:rsid w:val="003B5D08"/>
    <w:rsid w:val="003B7781"/>
    <w:rsid w:val="003C1697"/>
    <w:rsid w:val="003C2ABC"/>
    <w:rsid w:val="003C3081"/>
    <w:rsid w:val="003C333E"/>
    <w:rsid w:val="003C336B"/>
    <w:rsid w:val="003C38B0"/>
    <w:rsid w:val="003C41EB"/>
    <w:rsid w:val="003D2384"/>
    <w:rsid w:val="003D3FC7"/>
    <w:rsid w:val="003D4042"/>
    <w:rsid w:val="003D43B4"/>
    <w:rsid w:val="003D737A"/>
    <w:rsid w:val="003E01C2"/>
    <w:rsid w:val="003E4804"/>
    <w:rsid w:val="003E72C1"/>
    <w:rsid w:val="003F0C14"/>
    <w:rsid w:val="003F0F0C"/>
    <w:rsid w:val="003F181F"/>
    <w:rsid w:val="003F1BE3"/>
    <w:rsid w:val="003F77B0"/>
    <w:rsid w:val="0040211D"/>
    <w:rsid w:val="00402E19"/>
    <w:rsid w:val="004032F0"/>
    <w:rsid w:val="00403EB5"/>
    <w:rsid w:val="00406073"/>
    <w:rsid w:val="004068E7"/>
    <w:rsid w:val="00406FD0"/>
    <w:rsid w:val="00407F96"/>
    <w:rsid w:val="00410F52"/>
    <w:rsid w:val="0041646D"/>
    <w:rsid w:val="00416C25"/>
    <w:rsid w:val="0041759B"/>
    <w:rsid w:val="00417D01"/>
    <w:rsid w:val="00420762"/>
    <w:rsid w:val="0042354E"/>
    <w:rsid w:val="00424334"/>
    <w:rsid w:val="00424795"/>
    <w:rsid w:val="004270A6"/>
    <w:rsid w:val="004270BF"/>
    <w:rsid w:val="00432701"/>
    <w:rsid w:val="00433BA9"/>
    <w:rsid w:val="00434016"/>
    <w:rsid w:val="00435812"/>
    <w:rsid w:val="004378DF"/>
    <w:rsid w:val="00437E40"/>
    <w:rsid w:val="0044031B"/>
    <w:rsid w:val="004411BC"/>
    <w:rsid w:val="00444314"/>
    <w:rsid w:val="00444511"/>
    <w:rsid w:val="004453FB"/>
    <w:rsid w:val="00450D43"/>
    <w:rsid w:val="00451673"/>
    <w:rsid w:val="00453225"/>
    <w:rsid w:val="0045431B"/>
    <w:rsid w:val="0045763E"/>
    <w:rsid w:val="00462303"/>
    <w:rsid w:val="004627EF"/>
    <w:rsid w:val="00465579"/>
    <w:rsid w:val="00467565"/>
    <w:rsid w:val="00467984"/>
    <w:rsid w:val="00471953"/>
    <w:rsid w:val="00472922"/>
    <w:rsid w:val="00475F40"/>
    <w:rsid w:val="0048007B"/>
    <w:rsid w:val="004803AE"/>
    <w:rsid w:val="00482BA6"/>
    <w:rsid w:val="004832B8"/>
    <w:rsid w:val="00484D4F"/>
    <w:rsid w:val="00485775"/>
    <w:rsid w:val="00485AEB"/>
    <w:rsid w:val="004860A7"/>
    <w:rsid w:val="00486674"/>
    <w:rsid w:val="004869BB"/>
    <w:rsid w:val="004902E0"/>
    <w:rsid w:val="00490CE3"/>
    <w:rsid w:val="0049142C"/>
    <w:rsid w:val="00492CDD"/>
    <w:rsid w:val="004945F0"/>
    <w:rsid w:val="00495C25"/>
    <w:rsid w:val="00497319"/>
    <w:rsid w:val="004A259A"/>
    <w:rsid w:val="004A2BAB"/>
    <w:rsid w:val="004A3D53"/>
    <w:rsid w:val="004A424C"/>
    <w:rsid w:val="004A4CF6"/>
    <w:rsid w:val="004A6146"/>
    <w:rsid w:val="004A7390"/>
    <w:rsid w:val="004A75BF"/>
    <w:rsid w:val="004B189F"/>
    <w:rsid w:val="004B1AB3"/>
    <w:rsid w:val="004B3953"/>
    <w:rsid w:val="004B3D4B"/>
    <w:rsid w:val="004B4C18"/>
    <w:rsid w:val="004B4D5F"/>
    <w:rsid w:val="004B4F87"/>
    <w:rsid w:val="004B55BA"/>
    <w:rsid w:val="004B5719"/>
    <w:rsid w:val="004B5AEA"/>
    <w:rsid w:val="004B69C5"/>
    <w:rsid w:val="004C1704"/>
    <w:rsid w:val="004C27AF"/>
    <w:rsid w:val="004C6D01"/>
    <w:rsid w:val="004C7F84"/>
    <w:rsid w:val="004D0F25"/>
    <w:rsid w:val="004D3AB9"/>
    <w:rsid w:val="004D459A"/>
    <w:rsid w:val="004D4EC4"/>
    <w:rsid w:val="004D6F6D"/>
    <w:rsid w:val="004E059A"/>
    <w:rsid w:val="004E160D"/>
    <w:rsid w:val="004E1F9E"/>
    <w:rsid w:val="004E223B"/>
    <w:rsid w:val="004E270F"/>
    <w:rsid w:val="004E724D"/>
    <w:rsid w:val="004E75E7"/>
    <w:rsid w:val="004F0DE7"/>
    <w:rsid w:val="004F155D"/>
    <w:rsid w:val="004F1700"/>
    <w:rsid w:val="004F1B5F"/>
    <w:rsid w:val="004F1DCA"/>
    <w:rsid w:val="004F3065"/>
    <w:rsid w:val="004F324E"/>
    <w:rsid w:val="004F39C5"/>
    <w:rsid w:val="004F41C8"/>
    <w:rsid w:val="004F53FF"/>
    <w:rsid w:val="004F77D1"/>
    <w:rsid w:val="00501B15"/>
    <w:rsid w:val="00501F58"/>
    <w:rsid w:val="00503433"/>
    <w:rsid w:val="005037B1"/>
    <w:rsid w:val="00505CF9"/>
    <w:rsid w:val="005073B8"/>
    <w:rsid w:val="00507A5E"/>
    <w:rsid w:val="00507F37"/>
    <w:rsid w:val="00510C8B"/>
    <w:rsid w:val="005112E9"/>
    <w:rsid w:val="00512012"/>
    <w:rsid w:val="00513217"/>
    <w:rsid w:val="00513598"/>
    <w:rsid w:val="00513F6D"/>
    <w:rsid w:val="00515D7E"/>
    <w:rsid w:val="00517DD4"/>
    <w:rsid w:val="0052009A"/>
    <w:rsid w:val="00520191"/>
    <w:rsid w:val="00520325"/>
    <w:rsid w:val="005204BA"/>
    <w:rsid w:val="00520EB2"/>
    <w:rsid w:val="005216B3"/>
    <w:rsid w:val="0052199C"/>
    <w:rsid w:val="00521F62"/>
    <w:rsid w:val="00523449"/>
    <w:rsid w:val="00523B5B"/>
    <w:rsid w:val="0052583A"/>
    <w:rsid w:val="005262D0"/>
    <w:rsid w:val="00526DAD"/>
    <w:rsid w:val="00530013"/>
    <w:rsid w:val="00530582"/>
    <w:rsid w:val="00530999"/>
    <w:rsid w:val="005331F3"/>
    <w:rsid w:val="00533F43"/>
    <w:rsid w:val="00535EDA"/>
    <w:rsid w:val="00537DE0"/>
    <w:rsid w:val="00541F55"/>
    <w:rsid w:val="005423CE"/>
    <w:rsid w:val="005471A8"/>
    <w:rsid w:val="00547712"/>
    <w:rsid w:val="00550DE5"/>
    <w:rsid w:val="00551399"/>
    <w:rsid w:val="00552401"/>
    <w:rsid w:val="00553D66"/>
    <w:rsid w:val="0055508F"/>
    <w:rsid w:val="005557F8"/>
    <w:rsid w:val="00555AE8"/>
    <w:rsid w:val="005570B8"/>
    <w:rsid w:val="005573B4"/>
    <w:rsid w:val="00557972"/>
    <w:rsid w:val="0056026D"/>
    <w:rsid w:val="005609F1"/>
    <w:rsid w:val="005638DB"/>
    <w:rsid w:val="005639B0"/>
    <w:rsid w:val="00563AB6"/>
    <w:rsid w:val="005644DB"/>
    <w:rsid w:val="005665FA"/>
    <w:rsid w:val="005721EF"/>
    <w:rsid w:val="00573011"/>
    <w:rsid w:val="005743FF"/>
    <w:rsid w:val="00574579"/>
    <w:rsid w:val="00574C69"/>
    <w:rsid w:val="0057516E"/>
    <w:rsid w:val="00575EFD"/>
    <w:rsid w:val="00576F12"/>
    <w:rsid w:val="00580429"/>
    <w:rsid w:val="005823BB"/>
    <w:rsid w:val="00582CD5"/>
    <w:rsid w:val="00583444"/>
    <w:rsid w:val="00584116"/>
    <w:rsid w:val="00585206"/>
    <w:rsid w:val="00585BBE"/>
    <w:rsid w:val="005868F3"/>
    <w:rsid w:val="00590AA0"/>
    <w:rsid w:val="005910B7"/>
    <w:rsid w:val="005956CE"/>
    <w:rsid w:val="0059734A"/>
    <w:rsid w:val="00597708"/>
    <w:rsid w:val="005A1C1E"/>
    <w:rsid w:val="005A5327"/>
    <w:rsid w:val="005A573F"/>
    <w:rsid w:val="005A577D"/>
    <w:rsid w:val="005A6C3D"/>
    <w:rsid w:val="005A7CA1"/>
    <w:rsid w:val="005A7F57"/>
    <w:rsid w:val="005B26FF"/>
    <w:rsid w:val="005B5EA1"/>
    <w:rsid w:val="005B61C4"/>
    <w:rsid w:val="005B6215"/>
    <w:rsid w:val="005B7288"/>
    <w:rsid w:val="005C24BE"/>
    <w:rsid w:val="005C2AB0"/>
    <w:rsid w:val="005C34BC"/>
    <w:rsid w:val="005C3B28"/>
    <w:rsid w:val="005C3C83"/>
    <w:rsid w:val="005C5652"/>
    <w:rsid w:val="005D06EB"/>
    <w:rsid w:val="005D09D9"/>
    <w:rsid w:val="005D1782"/>
    <w:rsid w:val="005D1973"/>
    <w:rsid w:val="005D19C4"/>
    <w:rsid w:val="005D20BC"/>
    <w:rsid w:val="005D754B"/>
    <w:rsid w:val="005E28FF"/>
    <w:rsid w:val="005E3051"/>
    <w:rsid w:val="005E3BA4"/>
    <w:rsid w:val="005E4468"/>
    <w:rsid w:val="005E5E7F"/>
    <w:rsid w:val="005E6999"/>
    <w:rsid w:val="005E7F55"/>
    <w:rsid w:val="005F0C60"/>
    <w:rsid w:val="005F1919"/>
    <w:rsid w:val="005F348A"/>
    <w:rsid w:val="005F40F6"/>
    <w:rsid w:val="005F5412"/>
    <w:rsid w:val="005F571F"/>
    <w:rsid w:val="005F69B2"/>
    <w:rsid w:val="006010AC"/>
    <w:rsid w:val="00602166"/>
    <w:rsid w:val="006059F1"/>
    <w:rsid w:val="00607589"/>
    <w:rsid w:val="006078D7"/>
    <w:rsid w:val="00610CC8"/>
    <w:rsid w:val="006111D5"/>
    <w:rsid w:val="0061359B"/>
    <w:rsid w:val="00614C6B"/>
    <w:rsid w:val="00615C06"/>
    <w:rsid w:val="006166FC"/>
    <w:rsid w:val="00620F30"/>
    <w:rsid w:val="006212C2"/>
    <w:rsid w:val="00622FCC"/>
    <w:rsid w:val="00623CBE"/>
    <w:rsid w:val="006248D0"/>
    <w:rsid w:val="00624941"/>
    <w:rsid w:val="006263E8"/>
    <w:rsid w:val="00626CE6"/>
    <w:rsid w:val="006275C5"/>
    <w:rsid w:val="00630965"/>
    <w:rsid w:val="00630EA5"/>
    <w:rsid w:val="0063162E"/>
    <w:rsid w:val="0063327C"/>
    <w:rsid w:val="006357B9"/>
    <w:rsid w:val="006411D4"/>
    <w:rsid w:val="00641D9D"/>
    <w:rsid w:val="0064253C"/>
    <w:rsid w:val="006457AF"/>
    <w:rsid w:val="00650891"/>
    <w:rsid w:val="00651660"/>
    <w:rsid w:val="00654415"/>
    <w:rsid w:val="00654C50"/>
    <w:rsid w:val="00655620"/>
    <w:rsid w:val="0066000F"/>
    <w:rsid w:val="00660239"/>
    <w:rsid w:val="006602EC"/>
    <w:rsid w:val="0066279E"/>
    <w:rsid w:val="006627C7"/>
    <w:rsid w:val="006638D6"/>
    <w:rsid w:val="00664E12"/>
    <w:rsid w:val="00665F8E"/>
    <w:rsid w:val="00666F6D"/>
    <w:rsid w:val="00670658"/>
    <w:rsid w:val="006719EC"/>
    <w:rsid w:val="00672500"/>
    <w:rsid w:val="006746A2"/>
    <w:rsid w:val="00675724"/>
    <w:rsid w:val="00675E31"/>
    <w:rsid w:val="0067698C"/>
    <w:rsid w:val="00676CA9"/>
    <w:rsid w:val="00677085"/>
    <w:rsid w:val="0068329C"/>
    <w:rsid w:val="00683E94"/>
    <w:rsid w:val="00686A5E"/>
    <w:rsid w:val="00687224"/>
    <w:rsid w:val="00692584"/>
    <w:rsid w:val="00692853"/>
    <w:rsid w:val="006936E2"/>
    <w:rsid w:val="00693793"/>
    <w:rsid w:val="0069408B"/>
    <w:rsid w:val="006A0923"/>
    <w:rsid w:val="006A1733"/>
    <w:rsid w:val="006A182E"/>
    <w:rsid w:val="006A47E2"/>
    <w:rsid w:val="006A7218"/>
    <w:rsid w:val="006B0B1C"/>
    <w:rsid w:val="006B18DE"/>
    <w:rsid w:val="006B292D"/>
    <w:rsid w:val="006B2CA4"/>
    <w:rsid w:val="006B2D47"/>
    <w:rsid w:val="006B2EAF"/>
    <w:rsid w:val="006B5E36"/>
    <w:rsid w:val="006B6015"/>
    <w:rsid w:val="006B6A3C"/>
    <w:rsid w:val="006B7094"/>
    <w:rsid w:val="006C10DB"/>
    <w:rsid w:val="006C1460"/>
    <w:rsid w:val="006C1614"/>
    <w:rsid w:val="006C235B"/>
    <w:rsid w:val="006C3FB6"/>
    <w:rsid w:val="006C4807"/>
    <w:rsid w:val="006C5566"/>
    <w:rsid w:val="006C59A2"/>
    <w:rsid w:val="006C6C08"/>
    <w:rsid w:val="006C75E4"/>
    <w:rsid w:val="006D050F"/>
    <w:rsid w:val="006D37CC"/>
    <w:rsid w:val="006E0D81"/>
    <w:rsid w:val="006E1644"/>
    <w:rsid w:val="006E1D65"/>
    <w:rsid w:val="006E27EE"/>
    <w:rsid w:val="006E337E"/>
    <w:rsid w:val="006E4304"/>
    <w:rsid w:val="006E4FDB"/>
    <w:rsid w:val="006E5E77"/>
    <w:rsid w:val="006E6EFC"/>
    <w:rsid w:val="006E6F85"/>
    <w:rsid w:val="006F1475"/>
    <w:rsid w:val="006F2DDE"/>
    <w:rsid w:val="006F5B22"/>
    <w:rsid w:val="006F5C47"/>
    <w:rsid w:val="006F688F"/>
    <w:rsid w:val="006F7102"/>
    <w:rsid w:val="007004D5"/>
    <w:rsid w:val="007005AD"/>
    <w:rsid w:val="00700F0C"/>
    <w:rsid w:val="00701E65"/>
    <w:rsid w:val="0070325C"/>
    <w:rsid w:val="007033C0"/>
    <w:rsid w:val="00712BC0"/>
    <w:rsid w:val="0071318A"/>
    <w:rsid w:val="00713467"/>
    <w:rsid w:val="007135E2"/>
    <w:rsid w:val="0071477E"/>
    <w:rsid w:val="007148B1"/>
    <w:rsid w:val="00715A07"/>
    <w:rsid w:val="0071685B"/>
    <w:rsid w:val="00717078"/>
    <w:rsid w:val="007178AF"/>
    <w:rsid w:val="007179F3"/>
    <w:rsid w:val="007212F0"/>
    <w:rsid w:val="00723EB8"/>
    <w:rsid w:val="00724137"/>
    <w:rsid w:val="00724F8F"/>
    <w:rsid w:val="0072524D"/>
    <w:rsid w:val="00725476"/>
    <w:rsid w:val="00747801"/>
    <w:rsid w:val="007515C3"/>
    <w:rsid w:val="0075180D"/>
    <w:rsid w:val="00751A39"/>
    <w:rsid w:val="0075663F"/>
    <w:rsid w:val="007569FA"/>
    <w:rsid w:val="00757C2D"/>
    <w:rsid w:val="00762237"/>
    <w:rsid w:val="007630D3"/>
    <w:rsid w:val="00763D0C"/>
    <w:rsid w:val="00764B08"/>
    <w:rsid w:val="00764E8A"/>
    <w:rsid w:val="00767215"/>
    <w:rsid w:val="00767498"/>
    <w:rsid w:val="007676E0"/>
    <w:rsid w:val="00771B4F"/>
    <w:rsid w:val="0077250D"/>
    <w:rsid w:val="007731FE"/>
    <w:rsid w:val="00776F25"/>
    <w:rsid w:val="00777B45"/>
    <w:rsid w:val="007810AE"/>
    <w:rsid w:val="00783472"/>
    <w:rsid w:val="00784584"/>
    <w:rsid w:val="00786E12"/>
    <w:rsid w:val="0078721B"/>
    <w:rsid w:val="007872D1"/>
    <w:rsid w:val="00790698"/>
    <w:rsid w:val="00791335"/>
    <w:rsid w:val="0079575C"/>
    <w:rsid w:val="007A07ED"/>
    <w:rsid w:val="007A1370"/>
    <w:rsid w:val="007A15C6"/>
    <w:rsid w:val="007A215F"/>
    <w:rsid w:val="007A37A1"/>
    <w:rsid w:val="007A43A3"/>
    <w:rsid w:val="007A5889"/>
    <w:rsid w:val="007A6B19"/>
    <w:rsid w:val="007A73AC"/>
    <w:rsid w:val="007A7623"/>
    <w:rsid w:val="007B1945"/>
    <w:rsid w:val="007B2064"/>
    <w:rsid w:val="007C0219"/>
    <w:rsid w:val="007C09E8"/>
    <w:rsid w:val="007C0EDD"/>
    <w:rsid w:val="007C1444"/>
    <w:rsid w:val="007C2983"/>
    <w:rsid w:val="007C3086"/>
    <w:rsid w:val="007C5D7D"/>
    <w:rsid w:val="007C71D8"/>
    <w:rsid w:val="007D011D"/>
    <w:rsid w:val="007D1366"/>
    <w:rsid w:val="007D1667"/>
    <w:rsid w:val="007D178B"/>
    <w:rsid w:val="007D46AD"/>
    <w:rsid w:val="007D4DF0"/>
    <w:rsid w:val="007D7F0B"/>
    <w:rsid w:val="007E0428"/>
    <w:rsid w:val="007E16BF"/>
    <w:rsid w:val="007E1AE0"/>
    <w:rsid w:val="007E60AC"/>
    <w:rsid w:val="007F090B"/>
    <w:rsid w:val="007F22DB"/>
    <w:rsid w:val="007F4087"/>
    <w:rsid w:val="007F5424"/>
    <w:rsid w:val="007F5CDE"/>
    <w:rsid w:val="007F632D"/>
    <w:rsid w:val="007F76D3"/>
    <w:rsid w:val="00801055"/>
    <w:rsid w:val="00802E57"/>
    <w:rsid w:val="00802EDC"/>
    <w:rsid w:val="00803880"/>
    <w:rsid w:val="00804984"/>
    <w:rsid w:val="00804CA7"/>
    <w:rsid w:val="0080564A"/>
    <w:rsid w:val="008108C9"/>
    <w:rsid w:val="00810BBD"/>
    <w:rsid w:val="00813105"/>
    <w:rsid w:val="00814BDA"/>
    <w:rsid w:val="008155FD"/>
    <w:rsid w:val="00816368"/>
    <w:rsid w:val="0081665D"/>
    <w:rsid w:val="00816690"/>
    <w:rsid w:val="00817EF2"/>
    <w:rsid w:val="00820F7E"/>
    <w:rsid w:val="0082137F"/>
    <w:rsid w:val="00822DF5"/>
    <w:rsid w:val="0082327B"/>
    <w:rsid w:val="00823A58"/>
    <w:rsid w:val="00824EDA"/>
    <w:rsid w:val="00827D73"/>
    <w:rsid w:val="00830DAA"/>
    <w:rsid w:val="008312B8"/>
    <w:rsid w:val="00831316"/>
    <w:rsid w:val="008320D3"/>
    <w:rsid w:val="00832577"/>
    <w:rsid w:val="00835B3F"/>
    <w:rsid w:val="0083750A"/>
    <w:rsid w:val="00837EA6"/>
    <w:rsid w:val="0084034A"/>
    <w:rsid w:val="0084153A"/>
    <w:rsid w:val="00841B25"/>
    <w:rsid w:val="00841BDE"/>
    <w:rsid w:val="0084277D"/>
    <w:rsid w:val="00842839"/>
    <w:rsid w:val="00842A5E"/>
    <w:rsid w:val="00843519"/>
    <w:rsid w:val="00844026"/>
    <w:rsid w:val="008446D9"/>
    <w:rsid w:val="008470BA"/>
    <w:rsid w:val="00847F34"/>
    <w:rsid w:val="00851B93"/>
    <w:rsid w:val="00851E7D"/>
    <w:rsid w:val="008524F5"/>
    <w:rsid w:val="008529DC"/>
    <w:rsid w:val="00853442"/>
    <w:rsid w:val="00853EF7"/>
    <w:rsid w:val="00854DFD"/>
    <w:rsid w:val="008551F7"/>
    <w:rsid w:val="00856907"/>
    <w:rsid w:val="008575E6"/>
    <w:rsid w:val="00857892"/>
    <w:rsid w:val="00860568"/>
    <w:rsid w:val="00860F51"/>
    <w:rsid w:val="008622C8"/>
    <w:rsid w:val="00862BDE"/>
    <w:rsid w:val="008665C6"/>
    <w:rsid w:val="00867AE8"/>
    <w:rsid w:val="00867D12"/>
    <w:rsid w:val="00873896"/>
    <w:rsid w:val="00875421"/>
    <w:rsid w:val="0087561E"/>
    <w:rsid w:val="00875CA6"/>
    <w:rsid w:val="00876057"/>
    <w:rsid w:val="008762F7"/>
    <w:rsid w:val="00876DFD"/>
    <w:rsid w:val="008804B1"/>
    <w:rsid w:val="0088053F"/>
    <w:rsid w:val="0088100C"/>
    <w:rsid w:val="00881148"/>
    <w:rsid w:val="00881284"/>
    <w:rsid w:val="00882A64"/>
    <w:rsid w:val="00884204"/>
    <w:rsid w:val="0088609C"/>
    <w:rsid w:val="00886137"/>
    <w:rsid w:val="00890108"/>
    <w:rsid w:val="00890946"/>
    <w:rsid w:val="00891B51"/>
    <w:rsid w:val="00894591"/>
    <w:rsid w:val="008956F4"/>
    <w:rsid w:val="00895D65"/>
    <w:rsid w:val="00896853"/>
    <w:rsid w:val="00896DCC"/>
    <w:rsid w:val="00896F81"/>
    <w:rsid w:val="00897E7A"/>
    <w:rsid w:val="008A0740"/>
    <w:rsid w:val="008A1014"/>
    <w:rsid w:val="008A295A"/>
    <w:rsid w:val="008A3C38"/>
    <w:rsid w:val="008A4D2D"/>
    <w:rsid w:val="008B0E3B"/>
    <w:rsid w:val="008B26A9"/>
    <w:rsid w:val="008B2E7F"/>
    <w:rsid w:val="008B4059"/>
    <w:rsid w:val="008B5135"/>
    <w:rsid w:val="008B56AA"/>
    <w:rsid w:val="008B632F"/>
    <w:rsid w:val="008C104D"/>
    <w:rsid w:val="008C2501"/>
    <w:rsid w:val="008C2560"/>
    <w:rsid w:val="008C2756"/>
    <w:rsid w:val="008C2BFE"/>
    <w:rsid w:val="008C60A3"/>
    <w:rsid w:val="008C64AB"/>
    <w:rsid w:val="008C76FE"/>
    <w:rsid w:val="008C79D6"/>
    <w:rsid w:val="008D131A"/>
    <w:rsid w:val="008D195B"/>
    <w:rsid w:val="008D211D"/>
    <w:rsid w:val="008D47F1"/>
    <w:rsid w:val="008D4E4F"/>
    <w:rsid w:val="008D709D"/>
    <w:rsid w:val="008D782F"/>
    <w:rsid w:val="008E304A"/>
    <w:rsid w:val="008E305D"/>
    <w:rsid w:val="008E4C84"/>
    <w:rsid w:val="008E5F09"/>
    <w:rsid w:val="008E6E2A"/>
    <w:rsid w:val="008E7DCA"/>
    <w:rsid w:val="008F29F3"/>
    <w:rsid w:val="008F310D"/>
    <w:rsid w:val="008F5914"/>
    <w:rsid w:val="009003E7"/>
    <w:rsid w:val="009005EA"/>
    <w:rsid w:val="00901198"/>
    <w:rsid w:val="0090482D"/>
    <w:rsid w:val="00904DC6"/>
    <w:rsid w:val="00905CC7"/>
    <w:rsid w:val="00905E11"/>
    <w:rsid w:val="00906A11"/>
    <w:rsid w:val="00910244"/>
    <w:rsid w:val="0091129A"/>
    <w:rsid w:val="00911440"/>
    <w:rsid w:val="00915A8A"/>
    <w:rsid w:val="0092011B"/>
    <w:rsid w:val="00920AE2"/>
    <w:rsid w:val="009210CA"/>
    <w:rsid w:val="00921872"/>
    <w:rsid w:val="00922F32"/>
    <w:rsid w:val="00924464"/>
    <w:rsid w:val="00924B8C"/>
    <w:rsid w:val="0092777E"/>
    <w:rsid w:val="009302F4"/>
    <w:rsid w:val="009307AB"/>
    <w:rsid w:val="00931370"/>
    <w:rsid w:val="009315D6"/>
    <w:rsid w:val="009318A6"/>
    <w:rsid w:val="0093600A"/>
    <w:rsid w:val="00942409"/>
    <w:rsid w:val="0094389F"/>
    <w:rsid w:val="00943B43"/>
    <w:rsid w:val="00945A0F"/>
    <w:rsid w:val="0094784F"/>
    <w:rsid w:val="00950406"/>
    <w:rsid w:val="00952021"/>
    <w:rsid w:val="0095269E"/>
    <w:rsid w:val="0095289E"/>
    <w:rsid w:val="00957CB9"/>
    <w:rsid w:val="00957F1E"/>
    <w:rsid w:val="009628DC"/>
    <w:rsid w:val="00966284"/>
    <w:rsid w:val="00967A6A"/>
    <w:rsid w:val="00967EBF"/>
    <w:rsid w:val="00970750"/>
    <w:rsid w:val="009724C4"/>
    <w:rsid w:val="009728D4"/>
    <w:rsid w:val="00972EDB"/>
    <w:rsid w:val="009737C8"/>
    <w:rsid w:val="009741F5"/>
    <w:rsid w:val="0097458C"/>
    <w:rsid w:val="00975D47"/>
    <w:rsid w:val="00977412"/>
    <w:rsid w:val="009778E2"/>
    <w:rsid w:val="0098153C"/>
    <w:rsid w:val="00981A4C"/>
    <w:rsid w:val="00982CB7"/>
    <w:rsid w:val="009839ED"/>
    <w:rsid w:val="00987844"/>
    <w:rsid w:val="009900F3"/>
    <w:rsid w:val="00990949"/>
    <w:rsid w:val="009947FD"/>
    <w:rsid w:val="009959A2"/>
    <w:rsid w:val="00995F94"/>
    <w:rsid w:val="009979D5"/>
    <w:rsid w:val="009A13CB"/>
    <w:rsid w:val="009A27D5"/>
    <w:rsid w:val="009A79F8"/>
    <w:rsid w:val="009B0787"/>
    <w:rsid w:val="009B0A4D"/>
    <w:rsid w:val="009B1358"/>
    <w:rsid w:val="009C061D"/>
    <w:rsid w:val="009C0C94"/>
    <w:rsid w:val="009C1BCC"/>
    <w:rsid w:val="009C1C3C"/>
    <w:rsid w:val="009C21B0"/>
    <w:rsid w:val="009C3C32"/>
    <w:rsid w:val="009C6A55"/>
    <w:rsid w:val="009D0AB6"/>
    <w:rsid w:val="009D12C7"/>
    <w:rsid w:val="009D45D3"/>
    <w:rsid w:val="009D4817"/>
    <w:rsid w:val="009D6E34"/>
    <w:rsid w:val="009E18AF"/>
    <w:rsid w:val="009E3DB5"/>
    <w:rsid w:val="009E481B"/>
    <w:rsid w:val="009E6447"/>
    <w:rsid w:val="009E69D6"/>
    <w:rsid w:val="009E6D69"/>
    <w:rsid w:val="009E7861"/>
    <w:rsid w:val="009F13D7"/>
    <w:rsid w:val="009F26CC"/>
    <w:rsid w:val="009F3542"/>
    <w:rsid w:val="009F55E4"/>
    <w:rsid w:val="009F5B3B"/>
    <w:rsid w:val="00A0005F"/>
    <w:rsid w:val="00A00485"/>
    <w:rsid w:val="00A023BC"/>
    <w:rsid w:val="00A0287C"/>
    <w:rsid w:val="00A028D9"/>
    <w:rsid w:val="00A03BF8"/>
    <w:rsid w:val="00A04B49"/>
    <w:rsid w:val="00A04EF7"/>
    <w:rsid w:val="00A06990"/>
    <w:rsid w:val="00A10059"/>
    <w:rsid w:val="00A111B0"/>
    <w:rsid w:val="00A14962"/>
    <w:rsid w:val="00A150BD"/>
    <w:rsid w:val="00A15629"/>
    <w:rsid w:val="00A15AB0"/>
    <w:rsid w:val="00A16E35"/>
    <w:rsid w:val="00A17477"/>
    <w:rsid w:val="00A20769"/>
    <w:rsid w:val="00A22A7E"/>
    <w:rsid w:val="00A22CF0"/>
    <w:rsid w:val="00A2365D"/>
    <w:rsid w:val="00A236C4"/>
    <w:rsid w:val="00A242EB"/>
    <w:rsid w:val="00A2494C"/>
    <w:rsid w:val="00A26A9C"/>
    <w:rsid w:val="00A273D9"/>
    <w:rsid w:val="00A3080C"/>
    <w:rsid w:val="00A310E5"/>
    <w:rsid w:val="00A32528"/>
    <w:rsid w:val="00A33163"/>
    <w:rsid w:val="00A337D8"/>
    <w:rsid w:val="00A34738"/>
    <w:rsid w:val="00A34B4D"/>
    <w:rsid w:val="00A34F23"/>
    <w:rsid w:val="00A351C6"/>
    <w:rsid w:val="00A36E53"/>
    <w:rsid w:val="00A36EFB"/>
    <w:rsid w:val="00A40268"/>
    <w:rsid w:val="00A41254"/>
    <w:rsid w:val="00A453AD"/>
    <w:rsid w:val="00A469AB"/>
    <w:rsid w:val="00A47D11"/>
    <w:rsid w:val="00A503AC"/>
    <w:rsid w:val="00A53E3F"/>
    <w:rsid w:val="00A54381"/>
    <w:rsid w:val="00A563B1"/>
    <w:rsid w:val="00A60D9F"/>
    <w:rsid w:val="00A61754"/>
    <w:rsid w:val="00A61AF5"/>
    <w:rsid w:val="00A64BF7"/>
    <w:rsid w:val="00A64E61"/>
    <w:rsid w:val="00A66499"/>
    <w:rsid w:val="00A674A9"/>
    <w:rsid w:val="00A714D4"/>
    <w:rsid w:val="00A72975"/>
    <w:rsid w:val="00A72E10"/>
    <w:rsid w:val="00A73344"/>
    <w:rsid w:val="00A7371C"/>
    <w:rsid w:val="00A74A48"/>
    <w:rsid w:val="00A74B27"/>
    <w:rsid w:val="00A75C84"/>
    <w:rsid w:val="00A80AB2"/>
    <w:rsid w:val="00A80F4D"/>
    <w:rsid w:val="00A83685"/>
    <w:rsid w:val="00A84092"/>
    <w:rsid w:val="00A854F2"/>
    <w:rsid w:val="00A855FD"/>
    <w:rsid w:val="00A916F9"/>
    <w:rsid w:val="00A91CE4"/>
    <w:rsid w:val="00A927CD"/>
    <w:rsid w:val="00A950BC"/>
    <w:rsid w:val="00AA212F"/>
    <w:rsid w:val="00AA24F3"/>
    <w:rsid w:val="00AA3829"/>
    <w:rsid w:val="00AA44C9"/>
    <w:rsid w:val="00AA6237"/>
    <w:rsid w:val="00AA6F4E"/>
    <w:rsid w:val="00AA79B1"/>
    <w:rsid w:val="00AB03CC"/>
    <w:rsid w:val="00AB0FE2"/>
    <w:rsid w:val="00AB3A0A"/>
    <w:rsid w:val="00AB3B1B"/>
    <w:rsid w:val="00AB3F42"/>
    <w:rsid w:val="00AB5374"/>
    <w:rsid w:val="00AB5EF6"/>
    <w:rsid w:val="00AC1BFB"/>
    <w:rsid w:val="00AC1EDF"/>
    <w:rsid w:val="00AC2AC2"/>
    <w:rsid w:val="00AC327D"/>
    <w:rsid w:val="00AC43CE"/>
    <w:rsid w:val="00AC5841"/>
    <w:rsid w:val="00AD1080"/>
    <w:rsid w:val="00AD1D8E"/>
    <w:rsid w:val="00AD24C0"/>
    <w:rsid w:val="00AD3F49"/>
    <w:rsid w:val="00AD4BEF"/>
    <w:rsid w:val="00AD5AD8"/>
    <w:rsid w:val="00AE417F"/>
    <w:rsid w:val="00AE558A"/>
    <w:rsid w:val="00AE5C61"/>
    <w:rsid w:val="00AE73C5"/>
    <w:rsid w:val="00AE7999"/>
    <w:rsid w:val="00AE7E31"/>
    <w:rsid w:val="00AE7FA0"/>
    <w:rsid w:val="00AF07F8"/>
    <w:rsid w:val="00AF0DBC"/>
    <w:rsid w:val="00AF1C57"/>
    <w:rsid w:val="00AF3DED"/>
    <w:rsid w:val="00AF4DD8"/>
    <w:rsid w:val="00AF5037"/>
    <w:rsid w:val="00AF68B8"/>
    <w:rsid w:val="00B007CE"/>
    <w:rsid w:val="00B0118F"/>
    <w:rsid w:val="00B014E8"/>
    <w:rsid w:val="00B03852"/>
    <w:rsid w:val="00B0392B"/>
    <w:rsid w:val="00B039A6"/>
    <w:rsid w:val="00B04573"/>
    <w:rsid w:val="00B053CB"/>
    <w:rsid w:val="00B05F1E"/>
    <w:rsid w:val="00B06201"/>
    <w:rsid w:val="00B067FA"/>
    <w:rsid w:val="00B10742"/>
    <w:rsid w:val="00B13DE0"/>
    <w:rsid w:val="00B14C25"/>
    <w:rsid w:val="00B14FD6"/>
    <w:rsid w:val="00B17E5B"/>
    <w:rsid w:val="00B203B6"/>
    <w:rsid w:val="00B20CE7"/>
    <w:rsid w:val="00B2492C"/>
    <w:rsid w:val="00B25600"/>
    <w:rsid w:val="00B26583"/>
    <w:rsid w:val="00B30F25"/>
    <w:rsid w:val="00B314C6"/>
    <w:rsid w:val="00B3353F"/>
    <w:rsid w:val="00B33853"/>
    <w:rsid w:val="00B34727"/>
    <w:rsid w:val="00B3767A"/>
    <w:rsid w:val="00B4258D"/>
    <w:rsid w:val="00B431A7"/>
    <w:rsid w:val="00B4387A"/>
    <w:rsid w:val="00B447BC"/>
    <w:rsid w:val="00B4514E"/>
    <w:rsid w:val="00B47643"/>
    <w:rsid w:val="00B509DD"/>
    <w:rsid w:val="00B52F17"/>
    <w:rsid w:val="00B541CD"/>
    <w:rsid w:val="00B55028"/>
    <w:rsid w:val="00B55865"/>
    <w:rsid w:val="00B56119"/>
    <w:rsid w:val="00B577A0"/>
    <w:rsid w:val="00B57B3B"/>
    <w:rsid w:val="00B57E6B"/>
    <w:rsid w:val="00B6021F"/>
    <w:rsid w:val="00B60B1B"/>
    <w:rsid w:val="00B621C1"/>
    <w:rsid w:val="00B62AD9"/>
    <w:rsid w:val="00B644AA"/>
    <w:rsid w:val="00B659E8"/>
    <w:rsid w:val="00B6664C"/>
    <w:rsid w:val="00B66A98"/>
    <w:rsid w:val="00B737E1"/>
    <w:rsid w:val="00B73B30"/>
    <w:rsid w:val="00B74A5C"/>
    <w:rsid w:val="00B77428"/>
    <w:rsid w:val="00B839C1"/>
    <w:rsid w:val="00B85155"/>
    <w:rsid w:val="00B9058A"/>
    <w:rsid w:val="00B912FC"/>
    <w:rsid w:val="00B93C80"/>
    <w:rsid w:val="00B94B2A"/>
    <w:rsid w:val="00B94BD6"/>
    <w:rsid w:val="00B959C3"/>
    <w:rsid w:val="00BA0A16"/>
    <w:rsid w:val="00BA0E9B"/>
    <w:rsid w:val="00BA1EE2"/>
    <w:rsid w:val="00BA3427"/>
    <w:rsid w:val="00BA48B1"/>
    <w:rsid w:val="00BA4C14"/>
    <w:rsid w:val="00BA5DA6"/>
    <w:rsid w:val="00BA65AA"/>
    <w:rsid w:val="00BA708C"/>
    <w:rsid w:val="00BB0547"/>
    <w:rsid w:val="00BB0BAB"/>
    <w:rsid w:val="00BB0CB7"/>
    <w:rsid w:val="00BB1094"/>
    <w:rsid w:val="00BB1745"/>
    <w:rsid w:val="00BB3300"/>
    <w:rsid w:val="00BB3922"/>
    <w:rsid w:val="00BB3D48"/>
    <w:rsid w:val="00BB409E"/>
    <w:rsid w:val="00BB4D94"/>
    <w:rsid w:val="00BB56B5"/>
    <w:rsid w:val="00BB7C74"/>
    <w:rsid w:val="00BC1663"/>
    <w:rsid w:val="00BC1BC1"/>
    <w:rsid w:val="00BC1D19"/>
    <w:rsid w:val="00BC3A92"/>
    <w:rsid w:val="00BC609A"/>
    <w:rsid w:val="00BC6276"/>
    <w:rsid w:val="00BC7426"/>
    <w:rsid w:val="00BC79BA"/>
    <w:rsid w:val="00BD2461"/>
    <w:rsid w:val="00BD6848"/>
    <w:rsid w:val="00BD7B5A"/>
    <w:rsid w:val="00BE0AFF"/>
    <w:rsid w:val="00BE3BD3"/>
    <w:rsid w:val="00BE3E34"/>
    <w:rsid w:val="00BE4009"/>
    <w:rsid w:val="00BE4F2E"/>
    <w:rsid w:val="00BE528A"/>
    <w:rsid w:val="00BE7263"/>
    <w:rsid w:val="00BE72B1"/>
    <w:rsid w:val="00BE76E3"/>
    <w:rsid w:val="00BF0653"/>
    <w:rsid w:val="00BF2B91"/>
    <w:rsid w:val="00BF2EB1"/>
    <w:rsid w:val="00BF3720"/>
    <w:rsid w:val="00BF4900"/>
    <w:rsid w:val="00BF4B61"/>
    <w:rsid w:val="00BF5330"/>
    <w:rsid w:val="00BF5456"/>
    <w:rsid w:val="00BF5E45"/>
    <w:rsid w:val="00BF6E24"/>
    <w:rsid w:val="00BF73DF"/>
    <w:rsid w:val="00BF7ABD"/>
    <w:rsid w:val="00C01071"/>
    <w:rsid w:val="00C0120A"/>
    <w:rsid w:val="00C030B8"/>
    <w:rsid w:val="00C04772"/>
    <w:rsid w:val="00C0483B"/>
    <w:rsid w:val="00C04CBD"/>
    <w:rsid w:val="00C05873"/>
    <w:rsid w:val="00C10395"/>
    <w:rsid w:val="00C121C8"/>
    <w:rsid w:val="00C13945"/>
    <w:rsid w:val="00C17BBB"/>
    <w:rsid w:val="00C17FDE"/>
    <w:rsid w:val="00C20A9D"/>
    <w:rsid w:val="00C21881"/>
    <w:rsid w:val="00C21A56"/>
    <w:rsid w:val="00C22B83"/>
    <w:rsid w:val="00C26F54"/>
    <w:rsid w:val="00C30D21"/>
    <w:rsid w:val="00C31875"/>
    <w:rsid w:val="00C32E45"/>
    <w:rsid w:val="00C34322"/>
    <w:rsid w:val="00C34742"/>
    <w:rsid w:val="00C35EE9"/>
    <w:rsid w:val="00C365FC"/>
    <w:rsid w:val="00C402FB"/>
    <w:rsid w:val="00C40A2B"/>
    <w:rsid w:val="00C4127A"/>
    <w:rsid w:val="00C418F7"/>
    <w:rsid w:val="00C44FE4"/>
    <w:rsid w:val="00C46B33"/>
    <w:rsid w:val="00C5086A"/>
    <w:rsid w:val="00C509C6"/>
    <w:rsid w:val="00C511FB"/>
    <w:rsid w:val="00C5404F"/>
    <w:rsid w:val="00C54E1C"/>
    <w:rsid w:val="00C57BBA"/>
    <w:rsid w:val="00C57FEF"/>
    <w:rsid w:val="00C60A83"/>
    <w:rsid w:val="00C62C41"/>
    <w:rsid w:val="00C63B46"/>
    <w:rsid w:val="00C63B61"/>
    <w:rsid w:val="00C70402"/>
    <w:rsid w:val="00C70ABC"/>
    <w:rsid w:val="00C70AF5"/>
    <w:rsid w:val="00C70E81"/>
    <w:rsid w:val="00C71674"/>
    <w:rsid w:val="00C71FB5"/>
    <w:rsid w:val="00C720BB"/>
    <w:rsid w:val="00C75F0A"/>
    <w:rsid w:val="00C76FD9"/>
    <w:rsid w:val="00C774FC"/>
    <w:rsid w:val="00C77639"/>
    <w:rsid w:val="00C80727"/>
    <w:rsid w:val="00C80990"/>
    <w:rsid w:val="00C80BF6"/>
    <w:rsid w:val="00C81512"/>
    <w:rsid w:val="00C82DD5"/>
    <w:rsid w:val="00C84429"/>
    <w:rsid w:val="00C85D65"/>
    <w:rsid w:val="00C9011F"/>
    <w:rsid w:val="00C947BF"/>
    <w:rsid w:val="00C95084"/>
    <w:rsid w:val="00C9604E"/>
    <w:rsid w:val="00C96B0F"/>
    <w:rsid w:val="00C97268"/>
    <w:rsid w:val="00C97749"/>
    <w:rsid w:val="00CA0D7C"/>
    <w:rsid w:val="00CA1CDD"/>
    <w:rsid w:val="00CA432B"/>
    <w:rsid w:val="00CA56E3"/>
    <w:rsid w:val="00CA7CE4"/>
    <w:rsid w:val="00CB06B6"/>
    <w:rsid w:val="00CB266D"/>
    <w:rsid w:val="00CB2798"/>
    <w:rsid w:val="00CB56E1"/>
    <w:rsid w:val="00CB5EFB"/>
    <w:rsid w:val="00CC0CCF"/>
    <w:rsid w:val="00CC150B"/>
    <w:rsid w:val="00CC15EA"/>
    <w:rsid w:val="00CC1BA6"/>
    <w:rsid w:val="00CC505F"/>
    <w:rsid w:val="00CC6B94"/>
    <w:rsid w:val="00CC75C9"/>
    <w:rsid w:val="00CD0E0A"/>
    <w:rsid w:val="00CD423C"/>
    <w:rsid w:val="00CD4A13"/>
    <w:rsid w:val="00CD6CEB"/>
    <w:rsid w:val="00CD6D12"/>
    <w:rsid w:val="00CD72D7"/>
    <w:rsid w:val="00CE203C"/>
    <w:rsid w:val="00CE44EA"/>
    <w:rsid w:val="00CE688A"/>
    <w:rsid w:val="00CF02DC"/>
    <w:rsid w:val="00CF0638"/>
    <w:rsid w:val="00CF0D3A"/>
    <w:rsid w:val="00CF2706"/>
    <w:rsid w:val="00CF39C3"/>
    <w:rsid w:val="00CF5602"/>
    <w:rsid w:val="00D005A0"/>
    <w:rsid w:val="00D01DAC"/>
    <w:rsid w:val="00D0451D"/>
    <w:rsid w:val="00D0611E"/>
    <w:rsid w:val="00D06796"/>
    <w:rsid w:val="00D069E6"/>
    <w:rsid w:val="00D10940"/>
    <w:rsid w:val="00D116B7"/>
    <w:rsid w:val="00D119B1"/>
    <w:rsid w:val="00D11EF0"/>
    <w:rsid w:val="00D15B73"/>
    <w:rsid w:val="00D16D21"/>
    <w:rsid w:val="00D20D29"/>
    <w:rsid w:val="00D21C01"/>
    <w:rsid w:val="00D23D3B"/>
    <w:rsid w:val="00D27558"/>
    <w:rsid w:val="00D276C9"/>
    <w:rsid w:val="00D27B2B"/>
    <w:rsid w:val="00D31664"/>
    <w:rsid w:val="00D31984"/>
    <w:rsid w:val="00D32B6A"/>
    <w:rsid w:val="00D35DB7"/>
    <w:rsid w:val="00D36B4C"/>
    <w:rsid w:val="00D36FFB"/>
    <w:rsid w:val="00D40C83"/>
    <w:rsid w:val="00D45186"/>
    <w:rsid w:val="00D45CDA"/>
    <w:rsid w:val="00D474A4"/>
    <w:rsid w:val="00D4778D"/>
    <w:rsid w:val="00D525C0"/>
    <w:rsid w:val="00D52B1F"/>
    <w:rsid w:val="00D53519"/>
    <w:rsid w:val="00D543C1"/>
    <w:rsid w:val="00D551FC"/>
    <w:rsid w:val="00D56808"/>
    <w:rsid w:val="00D574DE"/>
    <w:rsid w:val="00D57994"/>
    <w:rsid w:val="00D57B1F"/>
    <w:rsid w:val="00D60409"/>
    <w:rsid w:val="00D61196"/>
    <w:rsid w:val="00D64259"/>
    <w:rsid w:val="00D65184"/>
    <w:rsid w:val="00D7088D"/>
    <w:rsid w:val="00D71256"/>
    <w:rsid w:val="00D722A7"/>
    <w:rsid w:val="00D75C69"/>
    <w:rsid w:val="00D763C2"/>
    <w:rsid w:val="00D7643E"/>
    <w:rsid w:val="00D775B8"/>
    <w:rsid w:val="00D77D2C"/>
    <w:rsid w:val="00D803C4"/>
    <w:rsid w:val="00D80CA3"/>
    <w:rsid w:val="00D8186A"/>
    <w:rsid w:val="00D8554A"/>
    <w:rsid w:val="00D874A4"/>
    <w:rsid w:val="00D908D9"/>
    <w:rsid w:val="00D92728"/>
    <w:rsid w:val="00D92AAC"/>
    <w:rsid w:val="00D933A2"/>
    <w:rsid w:val="00D947DD"/>
    <w:rsid w:val="00D971DC"/>
    <w:rsid w:val="00D976DB"/>
    <w:rsid w:val="00DA0532"/>
    <w:rsid w:val="00DA0D3D"/>
    <w:rsid w:val="00DA225D"/>
    <w:rsid w:val="00DA2515"/>
    <w:rsid w:val="00DA2DEB"/>
    <w:rsid w:val="00DA3CB9"/>
    <w:rsid w:val="00DA76B6"/>
    <w:rsid w:val="00DA7C03"/>
    <w:rsid w:val="00DB10BE"/>
    <w:rsid w:val="00DB2492"/>
    <w:rsid w:val="00DB32C3"/>
    <w:rsid w:val="00DB3363"/>
    <w:rsid w:val="00DB3AD9"/>
    <w:rsid w:val="00DB4A06"/>
    <w:rsid w:val="00DB5671"/>
    <w:rsid w:val="00DB6057"/>
    <w:rsid w:val="00DB798A"/>
    <w:rsid w:val="00DB7F2B"/>
    <w:rsid w:val="00DC466F"/>
    <w:rsid w:val="00DC5E85"/>
    <w:rsid w:val="00DC67B8"/>
    <w:rsid w:val="00DC70E4"/>
    <w:rsid w:val="00DC7B4C"/>
    <w:rsid w:val="00DD15A8"/>
    <w:rsid w:val="00DD319C"/>
    <w:rsid w:val="00DD3633"/>
    <w:rsid w:val="00DD3F4C"/>
    <w:rsid w:val="00DE06F8"/>
    <w:rsid w:val="00DE2F04"/>
    <w:rsid w:val="00DE3BAC"/>
    <w:rsid w:val="00DE4091"/>
    <w:rsid w:val="00DE486C"/>
    <w:rsid w:val="00DE5036"/>
    <w:rsid w:val="00DE652C"/>
    <w:rsid w:val="00DE6D96"/>
    <w:rsid w:val="00DF302D"/>
    <w:rsid w:val="00DF4B7F"/>
    <w:rsid w:val="00DF53B6"/>
    <w:rsid w:val="00DF61AC"/>
    <w:rsid w:val="00DF696F"/>
    <w:rsid w:val="00DF720F"/>
    <w:rsid w:val="00E00097"/>
    <w:rsid w:val="00E016F4"/>
    <w:rsid w:val="00E01EE7"/>
    <w:rsid w:val="00E04309"/>
    <w:rsid w:val="00E04882"/>
    <w:rsid w:val="00E04B88"/>
    <w:rsid w:val="00E06846"/>
    <w:rsid w:val="00E070FD"/>
    <w:rsid w:val="00E077C8"/>
    <w:rsid w:val="00E1230C"/>
    <w:rsid w:val="00E1243D"/>
    <w:rsid w:val="00E15306"/>
    <w:rsid w:val="00E15DCA"/>
    <w:rsid w:val="00E171E9"/>
    <w:rsid w:val="00E17525"/>
    <w:rsid w:val="00E218DB"/>
    <w:rsid w:val="00E22FFF"/>
    <w:rsid w:val="00E23DE5"/>
    <w:rsid w:val="00E24F29"/>
    <w:rsid w:val="00E30A52"/>
    <w:rsid w:val="00E32024"/>
    <w:rsid w:val="00E327F4"/>
    <w:rsid w:val="00E33073"/>
    <w:rsid w:val="00E33390"/>
    <w:rsid w:val="00E3390A"/>
    <w:rsid w:val="00E351A2"/>
    <w:rsid w:val="00E36028"/>
    <w:rsid w:val="00E362C7"/>
    <w:rsid w:val="00E36654"/>
    <w:rsid w:val="00E400D4"/>
    <w:rsid w:val="00E4290A"/>
    <w:rsid w:val="00E42CED"/>
    <w:rsid w:val="00E45600"/>
    <w:rsid w:val="00E46AEA"/>
    <w:rsid w:val="00E50510"/>
    <w:rsid w:val="00E50F49"/>
    <w:rsid w:val="00E53EDD"/>
    <w:rsid w:val="00E574B6"/>
    <w:rsid w:val="00E600C4"/>
    <w:rsid w:val="00E6126C"/>
    <w:rsid w:val="00E617BB"/>
    <w:rsid w:val="00E617FC"/>
    <w:rsid w:val="00E6183E"/>
    <w:rsid w:val="00E6529E"/>
    <w:rsid w:val="00E66CCA"/>
    <w:rsid w:val="00E723F2"/>
    <w:rsid w:val="00E73228"/>
    <w:rsid w:val="00E75629"/>
    <w:rsid w:val="00E779FC"/>
    <w:rsid w:val="00E8049E"/>
    <w:rsid w:val="00E81676"/>
    <w:rsid w:val="00E81C21"/>
    <w:rsid w:val="00E82775"/>
    <w:rsid w:val="00E82B46"/>
    <w:rsid w:val="00E8487F"/>
    <w:rsid w:val="00E86B24"/>
    <w:rsid w:val="00E92CC6"/>
    <w:rsid w:val="00E93185"/>
    <w:rsid w:val="00E96AC9"/>
    <w:rsid w:val="00E975D8"/>
    <w:rsid w:val="00E97665"/>
    <w:rsid w:val="00EA05C9"/>
    <w:rsid w:val="00EA1750"/>
    <w:rsid w:val="00EA2043"/>
    <w:rsid w:val="00EA2F89"/>
    <w:rsid w:val="00EA3C38"/>
    <w:rsid w:val="00EA3CA4"/>
    <w:rsid w:val="00EA54DC"/>
    <w:rsid w:val="00EA598F"/>
    <w:rsid w:val="00EA664D"/>
    <w:rsid w:val="00EB1A73"/>
    <w:rsid w:val="00EB31E0"/>
    <w:rsid w:val="00EB3D68"/>
    <w:rsid w:val="00EB4A28"/>
    <w:rsid w:val="00EB4AEB"/>
    <w:rsid w:val="00EB4DE7"/>
    <w:rsid w:val="00EB6F12"/>
    <w:rsid w:val="00EC0FF3"/>
    <w:rsid w:val="00EC161C"/>
    <w:rsid w:val="00EC1852"/>
    <w:rsid w:val="00EC463E"/>
    <w:rsid w:val="00EC4A80"/>
    <w:rsid w:val="00EC6BF8"/>
    <w:rsid w:val="00EC7EC3"/>
    <w:rsid w:val="00ED07C0"/>
    <w:rsid w:val="00ED210F"/>
    <w:rsid w:val="00ED240F"/>
    <w:rsid w:val="00ED2FBA"/>
    <w:rsid w:val="00ED44B8"/>
    <w:rsid w:val="00ED4917"/>
    <w:rsid w:val="00ED4C71"/>
    <w:rsid w:val="00ED6406"/>
    <w:rsid w:val="00EE0A83"/>
    <w:rsid w:val="00EE0D40"/>
    <w:rsid w:val="00EE0EA1"/>
    <w:rsid w:val="00EE190C"/>
    <w:rsid w:val="00EE22C9"/>
    <w:rsid w:val="00EE266C"/>
    <w:rsid w:val="00EE2B8A"/>
    <w:rsid w:val="00EE3238"/>
    <w:rsid w:val="00EF134D"/>
    <w:rsid w:val="00EF1E87"/>
    <w:rsid w:val="00EF2F3A"/>
    <w:rsid w:val="00EF366E"/>
    <w:rsid w:val="00EF78F4"/>
    <w:rsid w:val="00F00F76"/>
    <w:rsid w:val="00F0277E"/>
    <w:rsid w:val="00F070A5"/>
    <w:rsid w:val="00F10F49"/>
    <w:rsid w:val="00F11011"/>
    <w:rsid w:val="00F1154A"/>
    <w:rsid w:val="00F11DAB"/>
    <w:rsid w:val="00F1354C"/>
    <w:rsid w:val="00F13BBA"/>
    <w:rsid w:val="00F14AD9"/>
    <w:rsid w:val="00F14C37"/>
    <w:rsid w:val="00F1648C"/>
    <w:rsid w:val="00F16DF3"/>
    <w:rsid w:val="00F17B2C"/>
    <w:rsid w:val="00F17FD9"/>
    <w:rsid w:val="00F23812"/>
    <w:rsid w:val="00F26D5B"/>
    <w:rsid w:val="00F26E19"/>
    <w:rsid w:val="00F31BA6"/>
    <w:rsid w:val="00F33157"/>
    <w:rsid w:val="00F34B2C"/>
    <w:rsid w:val="00F34DA1"/>
    <w:rsid w:val="00F363F0"/>
    <w:rsid w:val="00F365BA"/>
    <w:rsid w:val="00F36BF8"/>
    <w:rsid w:val="00F408A6"/>
    <w:rsid w:val="00F41A63"/>
    <w:rsid w:val="00F4292D"/>
    <w:rsid w:val="00F43B77"/>
    <w:rsid w:val="00F43CD0"/>
    <w:rsid w:val="00F44BD4"/>
    <w:rsid w:val="00F476E0"/>
    <w:rsid w:val="00F50894"/>
    <w:rsid w:val="00F551F5"/>
    <w:rsid w:val="00F56407"/>
    <w:rsid w:val="00F5673E"/>
    <w:rsid w:val="00F56AC8"/>
    <w:rsid w:val="00F60ECA"/>
    <w:rsid w:val="00F611EC"/>
    <w:rsid w:val="00F61DD5"/>
    <w:rsid w:val="00F63DE7"/>
    <w:rsid w:val="00F64EF0"/>
    <w:rsid w:val="00F6521A"/>
    <w:rsid w:val="00F658E0"/>
    <w:rsid w:val="00F65B8C"/>
    <w:rsid w:val="00F67DC1"/>
    <w:rsid w:val="00F7089A"/>
    <w:rsid w:val="00F70AA4"/>
    <w:rsid w:val="00F718C8"/>
    <w:rsid w:val="00F720E1"/>
    <w:rsid w:val="00F728A4"/>
    <w:rsid w:val="00F7301B"/>
    <w:rsid w:val="00F76853"/>
    <w:rsid w:val="00F7766B"/>
    <w:rsid w:val="00F7798B"/>
    <w:rsid w:val="00F81961"/>
    <w:rsid w:val="00F843BF"/>
    <w:rsid w:val="00F843E6"/>
    <w:rsid w:val="00F84A0A"/>
    <w:rsid w:val="00F84EA8"/>
    <w:rsid w:val="00F9031C"/>
    <w:rsid w:val="00F90BD5"/>
    <w:rsid w:val="00F91EB5"/>
    <w:rsid w:val="00F922EB"/>
    <w:rsid w:val="00F92B24"/>
    <w:rsid w:val="00F95BA5"/>
    <w:rsid w:val="00F95E25"/>
    <w:rsid w:val="00F9603C"/>
    <w:rsid w:val="00F9649B"/>
    <w:rsid w:val="00F964C4"/>
    <w:rsid w:val="00F9738A"/>
    <w:rsid w:val="00FA1C93"/>
    <w:rsid w:val="00FA2666"/>
    <w:rsid w:val="00FA3746"/>
    <w:rsid w:val="00FA3C4C"/>
    <w:rsid w:val="00FA5BED"/>
    <w:rsid w:val="00FA7CBB"/>
    <w:rsid w:val="00FA7FA4"/>
    <w:rsid w:val="00FB179E"/>
    <w:rsid w:val="00FB2285"/>
    <w:rsid w:val="00FB391A"/>
    <w:rsid w:val="00FB4934"/>
    <w:rsid w:val="00FB4A4D"/>
    <w:rsid w:val="00FB4F26"/>
    <w:rsid w:val="00FB7661"/>
    <w:rsid w:val="00FC1490"/>
    <w:rsid w:val="00FC3F38"/>
    <w:rsid w:val="00FC41DD"/>
    <w:rsid w:val="00FC4AD9"/>
    <w:rsid w:val="00FC5422"/>
    <w:rsid w:val="00FC5DE3"/>
    <w:rsid w:val="00FC64DC"/>
    <w:rsid w:val="00FC7997"/>
    <w:rsid w:val="00FC7BB3"/>
    <w:rsid w:val="00FD1022"/>
    <w:rsid w:val="00FD327A"/>
    <w:rsid w:val="00FD3886"/>
    <w:rsid w:val="00FD74CC"/>
    <w:rsid w:val="00FE014D"/>
    <w:rsid w:val="00FE2EB2"/>
    <w:rsid w:val="00FE2F28"/>
    <w:rsid w:val="00FE4033"/>
    <w:rsid w:val="00FE6DBF"/>
    <w:rsid w:val="00FF5076"/>
    <w:rsid w:val="00FF5B45"/>
    <w:rsid w:val="00FF5B96"/>
    <w:rsid w:val="00FF5F14"/>
    <w:rsid w:val="00FF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36FFB"/>
    <w:pPr>
      <w:keepNext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36FFB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D36FFB"/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84351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link w:val="a4"/>
    <w:uiPriority w:val="99"/>
    <w:semiHidden/>
    <w:rsid w:val="00367F21"/>
    <w:pPr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67F21"/>
    <w:rPr>
      <w:rFonts w:ascii="Tahoma" w:hAnsi="Tahoma" w:cs="Tahoma"/>
      <w:sz w:val="16"/>
      <w:szCs w:val="16"/>
    </w:rPr>
  </w:style>
  <w:style w:type="paragraph" w:styleId="21">
    <w:name w:val="List 2"/>
    <w:basedOn w:val="a"/>
    <w:uiPriority w:val="99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57B3B"/>
    <w:rPr>
      <w:rFonts w:ascii="Calibri" w:hAnsi="Calibri" w:cs="Calibri"/>
    </w:rPr>
  </w:style>
  <w:style w:type="paragraph" w:styleId="a7">
    <w:name w:val="footer"/>
    <w:basedOn w:val="a"/>
    <w:link w:val="a8"/>
    <w:uiPriority w:val="99"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57B3B"/>
    <w:rPr>
      <w:rFonts w:ascii="Calibri" w:hAnsi="Calibri" w:cs="Calibri"/>
    </w:rPr>
  </w:style>
  <w:style w:type="paragraph" w:styleId="a9">
    <w:name w:val="List Paragraph"/>
    <w:basedOn w:val="a"/>
    <w:uiPriority w:val="99"/>
    <w:qFormat/>
    <w:rsid w:val="007A6B19"/>
    <w:pPr>
      <w:spacing w:after="200" w:line="276" w:lineRule="auto"/>
      <w:ind w:left="720"/>
      <w:jc w:val="left"/>
    </w:pPr>
  </w:style>
  <w:style w:type="character" w:customStyle="1" w:styleId="4">
    <w:name w:val="Знак Знак4"/>
    <w:uiPriority w:val="99"/>
    <w:rsid w:val="00C34742"/>
    <w:rPr>
      <w:sz w:val="22"/>
      <w:szCs w:val="22"/>
      <w:lang w:eastAsia="en-US"/>
    </w:rPr>
  </w:style>
  <w:style w:type="paragraph" w:styleId="aa">
    <w:name w:val="Body Text"/>
    <w:basedOn w:val="a"/>
    <w:link w:val="ab"/>
    <w:uiPriority w:val="99"/>
    <w:rsid w:val="0057457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574579"/>
    <w:rPr>
      <w:lang w:eastAsia="en-US"/>
    </w:rPr>
  </w:style>
  <w:style w:type="table" w:styleId="ac">
    <w:name w:val="Table Grid"/>
    <w:basedOn w:val="a1"/>
    <w:uiPriority w:val="99"/>
    <w:locked/>
    <w:rsid w:val="00191DDA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d">
    <w:name w:val="Гипертекстовая ссылка"/>
    <w:basedOn w:val="a0"/>
    <w:uiPriority w:val="99"/>
    <w:rsid w:val="0035046F"/>
    <w:rPr>
      <w:color w:val="auto"/>
    </w:rPr>
  </w:style>
  <w:style w:type="paragraph" w:customStyle="1" w:styleId="ae">
    <w:name w:val="Комментарий"/>
    <w:basedOn w:val="a"/>
    <w:next w:val="a"/>
    <w:uiPriority w:val="99"/>
    <w:rsid w:val="00203378"/>
    <w:pPr>
      <w:autoSpaceDE w:val="0"/>
      <w:autoSpaceDN w:val="0"/>
      <w:adjustRightInd w:val="0"/>
      <w:spacing w:before="75"/>
      <w:ind w:left="170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203378"/>
    <w:rPr>
      <w:i/>
      <w:iCs/>
    </w:rPr>
  </w:style>
  <w:style w:type="paragraph" w:customStyle="1" w:styleId="af0">
    <w:name w:val="Прижатый влево"/>
    <w:basedOn w:val="a"/>
    <w:next w:val="a"/>
    <w:rsid w:val="00A469AB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Цветовое выделение"/>
    <w:rsid w:val="00EC6BF8"/>
    <w:rPr>
      <w:b/>
      <w:bCs/>
      <w:color w:val="26282F"/>
      <w:sz w:val="26"/>
      <w:szCs w:val="26"/>
    </w:rPr>
  </w:style>
  <w:style w:type="character" w:styleId="af2">
    <w:name w:val="Hyperlink"/>
    <w:basedOn w:val="a0"/>
    <w:uiPriority w:val="99"/>
    <w:semiHidden/>
    <w:unhideWhenUsed/>
    <w:rsid w:val="004B5719"/>
    <w:rPr>
      <w:color w:val="0000FF"/>
      <w:u w:val="single"/>
    </w:rPr>
  </w:style>
  <w:style w:type="paragraph" w:customStyle="1" w:styleId="western">
    <w:name w:val="western"/>
    <w:basedOn w:val="a"/>
    <w:rsid w:val="005B61C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8C60A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8C60A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B57E6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052639"/>
  </w:style>
  <w:style w:type="character" w:customStyle="1" w:styleId="apple-converted-space">
    <w:name w:val="apple-converted-space"/>
    <w:basedOn w:val="a0"/>
    <w:rsid w:val="00052639"/>
  </w:style>
  <w:style w:type="paragraph" w:customStyle="1" w:styleId="paragraph">
    <w:name w:val="paragraph"/>
    <w:basedOn w:val="a"/>
    <w:rsid w:val="003F1BE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3F1BE3"/>
  </w:style>
  <w:style w:type="character" w:customStyle="1" w:styleId="eop">
    <w:name w:val="eop"/>
    <w:basedOn w:val="a0"/>
    <w:rsid w:val="003F1BE3"/>
  </w:style>
  <w:style w:type="paragraph" w:customStyle="1" w:styleId="p4">
    <w:name w:val="p4"/>
    <w:basedOn w:val="a"/>
    <w:rsid w:val="00241B3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36FFB"/>
    <w:pPr>
      <w:keepNext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36FFB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D36FFB"/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84351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link w:val="a4"/>
    <w:uiPriority w:val="99"/>
    <w:semiHidden/>
    <w:rsid w:val="00367F21"/>
    <w:pPr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67F21"/>
    <w:rPr>
      <w:rFonts w:ascii="Tahoma" w:hAnsi="Tahoma" w:cs="Tahoma"/>
      <w:sz w:val="16"/>
      <w:szCs w:val="16"/>
    </w:rPr>
  </w:style>
  <w:style w:type="paragraph" w:styleId="21">
    <w:name w:val="List 2"/>
    <w:basedOn w:val="a"/>
    <w:uiPriority w:val="99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57B3B"/>
    <w:rPr>
      <w:rFonts w:ascii="Calibri" w:hAnsi="Calibri" w:cs="Calibri"/>
    </w:rPr>
  </w:style>
  <w:style w:type="paragraph" w:styleId="a7">
    <w:name w:val="footer"/>
    <w:basedOn w:val="a"/>
    <w:link w:val="a8"/>
    <w:uiPriority w:val="99"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57B3B"/>
    <w:rPr>
      <w:rFonts w:ascii="Calibri" w:hAnsi="Calibri" w:cs="Calibri"/>
    </w:rPr>
  </w:style>
  <w:style w:type="paragraph" w:styleId="a9">
    <w:name w:val="List Paragraph"/>
    <w:basedOn w:val="a"/>
    <w:uiPriority w:val="99"/>
    <w:qFormat/>
    <w:rsid w:val="007A6B19"/>
    <w:pPr>
      <w:spacing w:after="200" w:line="276" w:lineRule="auto"/>
      <w:ind w:left="720"/>
      <w:jc w:val="left"/>
    </w:pPr>
  </w:style>
  <w:style w:type="character" w:customStyle="1" w:styleId="4">
    <w:name w:val="Знак Знак4"/>
    <w:uiPriority w:val="99"/>
    <w:rsid w:val="00C34742"/>
    <w:rPr>
      <w:sz w:val="22"/>
      <w:szCs w:val="22"/>
      <w:lang w:eastAsia="en-US"/>
    </w:rPr>
  </w:style>
  <w:style w:type="paragraph" w:styleId="aa">
    <w:name w:val="Body Text"/>
    <w:basedOn w:val="a"/>
    <w:link w:val="ab"/>
    <w:uiPriority w:val="99"/>
    <w:rsid w:val="0057457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574579"/>
    <w:rPr>
      <w:lang w:eastAsia="en-US"/>
    </w:rPr>
  </w:style>
  <w:style w:type="table" w:styleId="ac">
    <w:name w:val="Table Grid"/>
    <w:basedOn w:val="a1"/>
    <w:uiPriority w:val="99"/>
    <w:locked/>
    <w:rsid w:val="00191DDA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d">
    <w:name w:val="Гипертекстовая ссылка"/>
    <w:basedOn w:val="a0"/>
    <w:uiPriority w:val="99"/>
    <w:rsid w:val="0035046F"/>
    <w:rPr>
      <w:color w:val="auto"/>
    </w:rPr>
  </w:style>
  <w:style w:type="paragraph" w:customStyle="1" w:styleId="ae">
    <w:name w:val="Комментарий"/>
    <w:basedOn w:val="a"/>
    <w:next w:val="a"/>
    <w:uiPriority w:val="99"/>
    <w:rsid w:val="00203378"/>
    <w:pPr>
      <w:autoSpaceDE w:val="0"/>
      <w:autoSpaceDN w:val="0"/>
      <w:adjustRightInd w:val="0"/>
      <w:spacing w:before="75"/>
      <w:ind w:left="170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203378"/>
    <w:rPr>
      <w:i/>
      <w:iCs/>
    </w:rPr>
  </w:style>
  <w:style w:type="paragraph" w:customStyle="1" w:styleId="af0">
    <w:name w:val="Прижатый влево"/>
    <w:basedOn w:val="a"/>
    <w:next w:val="a"/>
    <w:rsid w:val="00A469AB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Цветовое выделение"/>
    <w:rsid w:val="00EC6BF8"/>
    <w:rPr>
      <w:b/>
      <w:bCs/>
      <w:color w:val="26282F"/>
      <w:sz w:val="26"/>
      <w:szCs w:val="26"/>
    </w:rPr>
  </w:style>
  <w:style w:type="character" w:styleId="af2">
    <w:name w:val="Hyperlink"/>
    <w:basedOn w:val="a0"/>
    <w:uiPriority w:val="99"/>
    <w:semiHidden/>
    <w:unhideWhenUsed/>
    <w:rsid w:val="004B5719"/>
    <w:rPr>
      <w:color w:val="0000FF"/>
      <w:u w:val="single"/>
    </w:rPr>
  </w:style>
  <w:style w:type="paragraph" w:customStyle="1" w:styleId="western">
    <w:name w:val="western"/>
    <w:basedOn w:val="a"/>
    <w:rsid w:val="005B61C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8C60A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8C60A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B57E6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052639"/>
  </w:style>
  <w:style w:type="character" w:customStyle="1" w:styleId="apple-converted-space">
    <w:name w:val="apple-converted-space"/>
    <w:basedOn w:val="a0"/>
    <w:rsid w:val="00052639"/>
  </w:style>
  <w:style w:type="paragraph" w:customStyle="1" w:styleId="paragraph">
    <w:name w:val="paragraph"/>
    <w:basedOn w:val="a"/>
    <w:rsid w:val="003F1BE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3F1BE3"/>
  </w:style>
  <w:style w:type="character" w:customStyle="1" w:styleId="eop">
    <w:name w:val="eop"/>
    <w:basedOn w:val="a0"/>
    <w:rsid w:val="003F1BE3"/>
  </w:style>
  <w:style w:type="paragraph" w:customStyle="1" w:styleId="p4">
    <w:name w:val="p4"/>
    <w:basedOn w:val="a"/>
    <w:rsid w:val="00241B3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563F7-720F-4356-A4F8-0C931DFA4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1318</Words>
  <Characters>7514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8815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Андрей</cp:lastModifiedBy>
  <cp:revision>72</cp:revision>
  <cp:lastPrinted>2017-03-30T13:48:00Z</cp:lastPrinted>
  <dcterms:created xsi:type="dcterms:W3CDTF">2016-10-31T05:25:00Z</dcterms:created>
  <dcterms:modified xsi:type="dcterms:W3CDTF">2017-07-21T06:20:00Z</dcterms:modified>
</cp:coreProperties>
</file>